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25F5" w14:textId="7A0C3253" w:rsidR="007A7E2C" w:rsidRPr="00F50226" w:rsidRDefault="007A7E2C" w:rsidP="00F50226">
      <w:pPr>
        <w:pStyle w:val="Heading1"/>
      </w:pPr>
      <w:r w:rsidRPr="00B90534">
        <w:t>A</w:t>
      </w:r>
      <w:r>
        <w:t>pplication</w:t>
      </w:r>
      <w:r w:rsidRPr="00B90534">
        <w:t xml:space="preserve"> </w:t>
      </w:r>
      <w:r>
        <w:t>for</w:t>
      </w:r>
      <w:r w:rsidRPr="00B90534">
        <w:t xml:space="preserve"> </w:t>
      </w:r>
      <w:r w:rsidR="00485E13">
        <w:t>Provisional</w:t>
      </w:r>
      <w:r w:rsidR="009C47B4">
        <w:t xml:space="preserve"> Accreditation</w:t>
      </w:r>
      <w:r w:rsidR="00EB0C4B">
        <w:t xml:space="preserve"> - Individual</w:t>
      </w:r>
      <w:r w:rsidR="00EE5913">
        <w:t xml:space="preserve"> </w:t>
      </w:r>
      <w:r w:rsidR="00CD0A7C">
        <w:t xml:space="preserve">                                                                                                                  </w:t>
      </w:r>
      <w:r w:rsidR="00E02197">
        <w:t xml:space="preserve">SEIAPI/PPA </w:t>
      </w:r>
      <w:r w:rsidR="009C47B4">
        <w:t xml:space="preserve">Accreditation </w:t>
      </w:r>
      <w:r w:rsidR="00E02197">
        <w:t>Program</w:t>
      </w:r>
    </w:p>
    <w:p w14:paraId="1AC07728" w14:textId="5892D38D" w:rsidR="00F50226" w:rsidRPr="003E2B90" w:rsidRDefault="00F50226" w:rsidP="00F50226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I,…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……………………………………………………………………………………………….(</w:t>
      </w:r>
      <w:r w:rsidR="0083380A">
        <w:rPr>
          <w:rFonts w:ascii="Arial" w:hAnsi="Arial" w:cs="Arial"/>
          <w:sz w:val="22"/>
          <w:szCs w:val="22"/>
          <w:lang w:val="en-AU"/>
        </w:rPr>
        <w:t>F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ull </w:t>
      </w:r>
      <w:r w:rsidR="0083380A"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ame) </w:t>
      </w:r>
    </w:p>
    <w:p w14:paraId="64A80342" w14:textId="625B50FA" w:rsidR="00F50226" w:rsidRPr="003E2B90" w:rsidRDefault="00F50226" w:rsidP="00F50226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 w:rsidRPr="003E2B90">
        <w:rPr>
          <w:rFonts w:ascii="Arial" w:hAnsi="Arial" w:cs="Arial"/>
          <w:sz w:val="22"/>
          <w:szCs w:val="22"/>
          <w:lang w:val="en-AU"/>
        </w:rPr>
        <w:t>of……………….………………………………………………………</w:t>
      </w: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…..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(</w:t>
      </w:r>
      <w:r w:rsidR="0083380A">
        <w:rPr>
          <w:rFonts w:ascii="Arial" w:hAnsi="Arial" w:cs="Arial"/>
          <w:sz w:val="22"/>
          <w:szCs w:val="22"/>
          <w:lang w:val="en-AU"/>
        </w:rPr>
        <w:t>R</w:t>
      </w:r>
      <w:r w:rsidRPr="003E2B90">
        <w:rPr>
          <w:rFonts w:ascii="Arial" w:hAnsi="Arial" w:cs="Arial"/>
          <w:sz w:val="22"/>
          <w:szCs w:val="22"/>
          <w:lang w:val="en-AU"/>
        </w:rPr>
        <w:t>esidential</w:t>
      </w:r>
      <w:r w:rsidR="00142DF9">
        <w:rPr>
          <w:rFonts w:ascii="Arial" w:hAnsi="Arial" w:cs="Arial"/>
          <w:sz w:val="22"/>
          <w:szCs w:val="22"/>
          <w:lang w:val="en-AU"/>
        </w:rPr>
        <w:t xml:space="preserve"> </w:t>
      </w:r>
      <w:r w:rsidR="0083380A">
        <w:rPr>
          <w:rFonts w:ascii="Arial" w:hAnsi="Arial" w:cs="Arial"/>
          <w:sz w:val="22"/>
          <w:szCs w:val="22"/>
          <w:lang w:val="en-AU"/>
        </w:rPr>
        <w:t>A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ddress &amp; </w:t>
      </w:r>
      <w:r w:rsidR="0083380A">
        <w:rPr>
          <w:rFonts w:ascii="Arial" w:hAnsi="Arial" w:cs="Arial"/>
          <w:sz w:val="22"/>
          <w:szCs w:val="22"/>
          <w:lang w:val="en-AU"/>
        </w:rPr>
        <w:t>C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ountry), </w:t>
      </w:r>
    </w:p>
    <w:p w14:paraId="1C91F0FE" w14:textId="14A89899" w:rsidR="00F50226" w:rsidRPr="003E2B90" w:rsidRDefault="00F50226" w:rsidP="00F50226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 w:rsidRPr="003E2B90">
        <w:rPr>
          <w:rFonts w:ascii="Arial" w:hAnsi="Arial" w:cs="Arial"/>
          <w:sz w:val="22"/>
          <w:szCs w:val="22"/>
          <w:lang w:val="en-AU"/>
        </w:rPr>
        <w:t>currently employed by…………….…………………………………………………</w:t>
      </w: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…..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(</w:t>
      </w:r>
      <w:r w:rsidR="0083380A">
        <w:rPr>
          <w:rFonts w:ascii="Arial" w:hAnsi="Arial" w:cs="Arial"/>
          <w:sz w:val="22"/>
          <w:szCs w:val="22"/>
          <w:lang w:val="en-AU"/>
        </w:rPr>
        <w:t>C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ompany </w:t>
      </w:r>
      <w:r w:rsidR="0083380A"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ame) </w:t>
      </w:r>
    </w:p>
    <w:p w14:paraId="25D6F6F9" w14:textId="22F2F4A2" w:rsidR="00F50226" w:rsidRDefault="00F50226" w:rsidP="00F50226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 w:rsidRPr="003E2B90">
        <w:rPr>
          <w:rFonts w:ascii="Arial" w:hAnsi="Arial" w:cs="Arial"/>
          <w:sz w:val="22"/>
          <w:szCs w:val="22"/>
          <w:lang w:val="en-AU"/>
        </w:rPr>
        <w:t xml:space="preserve">hereby apply to become provisionally </w:t>
      </w:r>
      <w:r w:rsidR="009C47B4">
        <w:rPr>
          <w:rFonts w:ascii="Arial" w:hAnsi="Arial" w:cs="Arial"/>
          <w:sz w:val="22"/>
          <w:szCs w:val="22"/>
          <w:lang w:val="en-AU"/>
        </w:rPr>
        <w:t>accredited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 in (please tick box):</w:t>
      </w:r>
    </w:p>
    <w:p w14:paraId="5F9939D7" w14:textId="77777777" w:rsidR="007A7E2C" w:rsidRPr="009979E9" w:rsidRDefault="007A7E2C" w:rsidP="007A7E2C">
      <w:pPr>
        <w:pStyle w:val="Style"/>
        <w:spacing w:line="168" w:lineRule="exact"/>
        <w:ind w:left="58" w:right="-1"/>
        <w:rPr>
          <w:rFonts w:ascii="Arial" w:hAnsi="Arial" w:cs="Arial"/>
          <w:sz w:val="22"/>
          <w:szCs w:val="22"/>
          <w:lang w:val="en-AU"/>
        </w:rPr>
      </w:pPr>
    </w:p>
    <w:p w14:paraId="651C2E2C" w14:textId="79C81975" w:rsidR="00B41BB3" w:rsidRPr="00142DF9" w:rsidRDefault="00B41BB3" w:rsidP="00B41BB3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D049" wp14:editId="0446860B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0" t="0" r="14605" b="139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467D7" w14:textId="77777777" w:rsidR="00067163" w:rsidRDefault="00067163" w:rsidP="000671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8D049" id="Rectangle 18" o:spid="_x0000_s1026" style="position:absolute;margin-left:-.25pt;margin-top:11.25pt;width:10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lzKAIAAEg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">
                <v:textbox>
                  <w:txbxContent>
                    <w:p w14:paraId="199467D7" w14:textId="77777777" w:rsidR="00067163" w:rsidRDefault="00067163" w:rsidP="000671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Design and Install </w:t>
      </w:r>
      <w:r w:rsidR="009C47B4" w:rsidRPr="00142DF9">
        <w:rPr>
          <w:rFonts w:ascii="Arial" w:hAnsi="Arial" w:cs="Arial"/>
          <w:sz w:val="18"/>
          <w:szCs w:val="18"/>
          <w:lang w:val="en-AU"/>
        </w:rPr>
        <w:t xml:space="preserve">-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Grid Connected </w:t>
      </w:r>
      <w:r w:rsidR="009C47B4" w:rsidRPr="00142DF9">
        <w:rPr>
          <w:rFonts w:ascii="Arial" w:hAnsi="Arial" w:cs="Arial"/>
          <w:sz w:val="18"/>
          <w:szCs w:val="18"/>
          <w:lang w:val="en-AU"/>
        </w:rPr>
        <w:t xml:space="preserve">PV </w:t>
      </w:r>
      <w:r w:rsidRPr="00142DF9">
        <w:rPr>
          <w:rFonts w:ascii="Arial" w:hAnsi="Arial" w:cs="Arial"/>
          <w:sz w:val="18"/>
          <w:szCs w:val="18"/>
          <w:lang w:val="en-AU"/>
        </w:rPr>
        <w:t>Systems</w:t>
      </w:r>
    </w:p>
    <w:p w14:paraId="05243FBB" w14:textId="53CCD87B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78017" wp14:editId="3B29D1D1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0ED3C01" id="Rectangle 17" o:spid="_x0000_s1026" style="position:absolute;margin-left:-.25pt;margin-top:10.45pt;width:10.8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oCK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W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Design only-</w:t>
      </w:r>
      <w:r w:rsidR="009C47B4" w:rsidRPr="00142DF9">
        <w:rPr>
          <w:rFonts w:ascii="Arial" w:hAnsi="Arial" w:cs="Arial"/>
          <w:sz w:val="18"/>
          <w:szCs w:val="18"/>
          <w:lang w:val="en-AU"/>
        </w:rPr>
        <w:t>-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Grid Connected </w:t>
      </w:r>
      <w:r w:rsidR="009C47B4" w:rsidRPr="00142DF9">
        <w:rPr>
          <w:rFonts w:ascii="Arial" w:hAnsi="Arial" w:cs="Arial"/>
          <w:sz w:val="18"/>
          <w:szCs w:val="18"/>
          <w:lang w:val="en-AU"/>
        </w:rPr>
        <w:t xml:space="preserve">PV </w:t>
      </w:r>
      <w:r w:rsidRPr="00142DF9">
        <w:rPr>
          <w:rFonts w:ascii="Arial" w:hAnsi="Arial" w:cs="Arial"/>
          <w:sz w:val="18"/>
          <w:szCs w:val="18"/>
          <w:lang w:val="en-AU"/>
        </w:rPr>
        <w:t>Systems</w:t>
      </w:r>
    </w:p>
    <w:p w14:paraId="5AAD9211" w14:textId="233D4E18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30223" wp14:editId="4755CFEE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511A10B" id="Rectangle 16" o:spid="_x0000_s1026" style="position:absolute;margin-left:-.25pt;margin-top:10.45pt;width:10.8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Lt4yhCICAAA9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Install only-</w:t>
      </w:r>
      <w:r w:rsidR="009C47B4" w:rsidRPr="00142DF9">
        <w:rPr>
          <w:rFonts w:ascii="Arial" w:hAnsi="Arial" w:cs="Arial"/>
          <w:sz w:val="18"/>
          <w:szCs w:val="18"/>
          <w:lang w:val="en-AU"/>
        </w:rPr>
        <w:t>-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Grid Connected </w:t>
      </w:r>
      <w:r w:rsidR="009C47B4" w:rsidRPr="00142DF9">
        <w:rPr>
          <w:rFonts w:ascii="Arial" w:hAnsi="Arial" w:cs="Arial"/>
          <w:sz w:val="18"/>
          <w:szCs w:val="18"/>
          <w:lang w:val="en-AU"/>
        </w:rPr>
        <w:t xml:space="preserve">PV </w:t>
      </w:r>
      <w:r w:rsidRPr="00142DF9">
        <w:rPr>
          <w:rFonts w:ascii="Arial" w:hAnsi="Arial" w:cs="Arial"/>
          <w:sz w:val="18"/>
          <w:szCs w:val="18"/>
          <w:lang w:val="en-AU"/>
        </w:rPr>
        <w:t>Systems</w:t>
      </w:r>
    </w:p>
    <w:p w14:paraId="4FC98BAA" w14:textId="4A83B6C3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16C7C9" wp14:editId="7EFB3A30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089FFD7" id="Rectangle 15" o:spid="_x0000_s1026" style="position:absolute;margin-left:-.25pt;margin-top:10.45pt;width:10.85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SXIg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NY7klyICAAA9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Maint</w:t>
      </w:r>
      <w:r w:rsidR="009C47B4" w:rsidRPr="00142DF9">
        <w:rPr>
          <w:rFonts w:ascii="Arial" w:hAnsi="Arial" w:cs="Arial"/>
          <w:sz w:val="18"/>
          <w:szCs w:val="18"/>
          <w:lang w:val="en-AU"/>
        </w:rPr>
        <w:t>ain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only</w:t>
      </w:r>
      <w:proofErr w:type="gramStart"/>
      <w:r w:rsidRPr="00142DF9">
        <w:rPr>
          <w:rFonts w:ascii="Arial" w:hAnsi="Arial" w:cs="Arial"/>
          <w:sz w:val="18"/>
          <w:szCs w:val="18"/>
          <w:lang w:val="en-AU"/>
        </w:rPr>
        <w:t>-</w:t>
      </w:r>
      <w:r w:rsidR="009C47B4" w:rsidRPr="00142DF9">
        <w:rPr>
          <w:rFonts w:ascii="Arial" w:hAnsi="Arial" w:cs="Arial"/>
          <w:sz w:val="18"/>
          <w:szCs w:val="18"/>
          <w:lang w:val="en-AU"/>
        </w:rPr>
        <w:t xml:space="preserve">-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Grid</w:t>
      </w:r>
      <w:proofErr w:type="gramEnd"/>
      <w:r w:rsidRPr="00142DF9">
        <w:rPr>
          <w:rFonts w:ascii="Arial" w:hAnsi="Arial" w:cs="Arial"/>
          <w:sz w:val="18"/>
          <w:szCs w:val="18"/>
          <w:lang w:val="en-AU"/>
        </w:rPr>
        <w:t xml:space="preserve"> Connected </w:t>
      </w:r>
      <w:r w:rsidR="009C47B4" w:rsidRPr="00142DF9">
        <w:rPr>
          <w:rFonts w:ascii="Arial" w:hAnsi="Arial" w:cs="Arial"/>
          <w:sz w:val="18"/>
          <w:szCs w:val="18"/>
          <w:lang w:val="en-AU"/>
        </w:rPr>
        <w:t xml:space="preserve">PV </w:t>
      </w:r>
      <w:r w:rsidRPr="00142DF9">
        <w:rPr>
          <w:rFonts w:ascii="Arial" w:hAnsi="Arial" w:cs="Arial"/>
          <w:sz w:val="18"/>
          <w:szCs w:val="18"/>
          <w:lang w:val="en-AU"/>
        </w:rPr>
        <w:t>Systems</w:t>
      </w:r>
    </w:p>
    <w:p w14:paraId="01FFCB68" w14:textId="77777777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</w:p>
    <w:p w14:paraId="4D2B15AB" w14:textId="0A62F984" w:rsidR="00B41BB3" w:rsidRPr="00142DF9" w:rsidRDefault="00B41BB3" w:rsidP="00B41BB3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45148" wp14:editId="65DEE4C9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00BD83E" id="Rectangle 14" o:spid="_x0000_s1026" style="position:absolute;margin-left:-.25pt;margin-top:11.25pt;width:10.8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aZ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S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 Design and Install </w:t>
      </w:r>
      <w:r w:rsidR="009C47B4" w:rsidRPr="00142DF9">
        <w:rPr>
          <w:rFonts w:ascii="Arial" w:hAnsi="Arial" w:cs="Arial"/>
          <w:sz w:val="18"/>
          <w:szCs w:val="18"/>
          <w:lang w:val="en-AU"/>
        </w:rPr>
        <w:t xml:space="preserve">-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Stand Alone PV Power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Systems (</w:t>
      </w:r>
      <w:r w:rsidRPr="00142DF9">
        <w:rPr>
          <w:rFonts w:ascii="Arial" w:hAnsi="Arial" w:cs="Arial"/>
          <w:sz w:val="18"/>
          <w:szCs w:val="18"/>
          <w:lang w:val="en-AU"/>
        </w:rPr>
        <w:t>Level 1</w:t>
      </w:r>
      <w:r w:rsidR="001E2A62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-</w:t>
      </w:r>
      <w:r w:rsidR="001E2A62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Solar Home Systems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08EB2681" w14:textId="072DE15A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BE49D" wp14:editId="047E1C9A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7468E08" id="Rectangle 13" o:spid="_x0000_s1026" style="position:absolute;margin-left:-.25pt;margin-top:10.45pt;width:10.8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iw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c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Design only</w:t>
      </w:r>
      <w:r w:rsidR="001E2A62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- Stand Alone PV Power Systems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(</w:t>
      </w:r>
      <w:r w:rsidRPr="00142DF9">
        <w:rPr>
          <w:rFonts w:ascii="Arial" w:hAnsi="Arial" w:cs="Arial"/>
          <w:sz w:val="18"/>
          <w:szCs w:val="18"/>
          <w:lang w:val="en-AU"/>
        </w:rPr>
        <w:t>Level 1</w:t>
      </w:r>
      <w:r w:rsidR="001E2A62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-</w:t>
      </w:r>
      <w:r w:rsidR="001E2A62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Solar Home Systems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4030E420" w14:textId="73F9AB15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BF0F2" wp14:editId="4BF76C2C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8E7F66F" id="Rectangle 12" o:spid="_x0000_s1026" style="position:absolute;margin-left:-.25pt;margin-top:10.45pt;width:10.8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q+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U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Install only- Stand Alone PV Power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Systems (</w:t>
      </w:r>
      <w:r w:rsidRPr="00142DF9">
        <w:rPr>
          <w:rFonts w:ascii="Arial" w:hAnsi="Arial" w:cs="Arial"/>
          <w:sz w:val="18"/>
          <w:szCs w:val="18"/>
          <w:lang w:val="en-AU"/>
        </w:rPr>
        <w:t>Level 1</w:t>
      </w:r>
      <w:r w:rsidR="001E2A62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-</w:t>
      </w:r>
      <w:r w:rsidR="001E2A62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Solar Home Systems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2EAC817C" w14:textId="50DB2E51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DC25A" wp14:editId="3B15E5E4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2117FB0" id="Rectangle 11" o:spid="_x0000_s1026" style="position:absolute;margin-left:-.25pt;margin-top:10.45pt;width:10.8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EU4srSICAAA9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Maint</w:t>
      </w:r>
      <w:r w:rsidR="001E2A62" w:rsidRPr="00142DF9">
        <w:rPr>
          <w:rFonts w:ascii="Arial" w:hAnsi="Arial" w:cs="Arial"/>
          <w:sz w:val="18"/>
          <w:szCs w:val="18"/>
          <w:lang w:val="en-AU"/>
        </w:rPr>
        <w:t>ain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only- Stand Alone PV Power Systems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(</w:t>
      </w:r>
      <w:r w:rsidRPr="00142DF9">
        <w:rPr>
          <w:rFonts w:ascii="Arial" w:hAnsi="Arial" w:cs="Arial"/>
          <w:sz w:val="18"/>
          <w:szCs w:val="18"/>
          <w:lang w:val="en-AU"/>
        </w:rPr>
        <w:t>Level 1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-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Solar Home Systems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2AF02E11" w14:textId="77777777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</w:p>
    <w:p w14:paraId="5B24089B" w14:textId="445E10FF" w:rsidR="00B41BB3" w:rsidRPr="00142DF9" w:rsidRDefault="00B41BB3" w:rsidP="00B41BB3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12495" wp14:editId="5C855047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91B38C4" id="Rectangle 10" o:spid="_x0000_s1026" style="position:absolute;margin-left:-.25pt;margin-top:11.25pt;width:10.8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6jIg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 Design and </w:t>
      </w:r>
      <w:r w:rsidR="00142DF9" w:rsidRPr="00142DF9">
        <w:rPr>
          <w:rFonts w:ascii="Arial" w:hAnsi="Arial" w:cs="Arial"/>
          <w:sz w:val="18"/>
          <w:szCs w:val="18"/>
          <w:lang w:val="en-AU"/>
        </w:rPr>
        <w:t>Install Stand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Alone PV Power Systems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(</w:t>
      </w:r>
      <w:r w:rsidRPr="00142DF9">
        <w:rPr>
          <w:rFonts w:ascii="Arial" w:hAnsi="Arial" w:cs="Arial"/>
          <w:sz w:val="18"/>
          <w:szCs w:val="18"/>
          <w:lang w:val="en-AU"/>
        </w:rPr>
        <w:t>Level 2-with or without inverters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106B18A0" w14:textId="04DF2378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5A012" wp14:editId="32BA71B6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2BA3EC4" id="Rectangle 9" o:spid="_x0000_s1026" style="position:absolute;margin-left:-.25pt;margin-top:10.45pt;width:10.8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iRIQIAADs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Design only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- Stand Alone PV Power Systems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(</w:t>
      </w:r>
      <w:r w:rsidRPr="00142DF9">
        <w:rPr>
          <w:rFonts w:ascii="Arial" w:hAnsi="Arial" w:cs="Arial"/>
          <w:sz w:val="18"/>
          <w:szCs w:val="18"/>
          <w:lang w:val="en-AU"/>
        </w:rPr>
        <w:t>Level 2- with or without inverters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779C5E54" w14:textId="1250B569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91C2D" wp14:editId="33AAAD26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93C884C" id="Rectangle 8" o:spid="_x0000_s1026" style="position:absolute;margin-left:-.25pt;margin-top:10.45pt;width:10.8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KSyIQIAADs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Install only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- Stand Alone PV Power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Systems (</w:t>
      </w:r>
      <w:r w:rsidRPr="00142DF9">
        <w:rPr>
          <w:rFonts w:ascii="Arial" w:hAnsi="Arial" w:cs="Arial"/>
          <w:sz w:val="18"/>
          <w:szCs w:val="18"/>
          <w:lang w:val="en-AU"/>
        </w:rPr>
        <w:t>Level 2- with or without inverters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3DDAE578" w14:textId="3A874CAE" w:rsidR="00B41BB3" w:rsidRPr="00142DF9" w:rsidRDefault="00B41BB3" w:rsidP="002E28B5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C14ED7" wp14:editId="53FA653F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D59FA64" id="Rectangle 7" o:spid="_x0000_s1026" style="position:absolute;margin-left:-.25pt;margin-top:10.45pt;width:10.85pt;height:1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WaIgIAADs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gTe1miICAAA7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Maint</w:t>
      </w:r>
      <w:r w:rsidR="002E28B5" w:rsidRPr="00142DF9">
        <w:rPr>
          <w:rFonts w:ascii="Arial" w:hAnsi="Arial" w:cs="Arial"/>
          <w:sz w:val="18"/>
          <w:szCs w:val="18"/>
          <w:lang w:val="en-AU"/>
        </w:rPr>
        <w:t>ain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only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- Stand Alone PV Power Systems </w:t>
      </w:r>
      <w:r w:rsidR="001E2A62" w:rsidRPr="00142DF9">
        <w:rPr>
          <w:rFonts w:ascii="Arial" w:hAnsi="Arial" w:cs="Arial"/>
          <w:sz w:val="18"/>
          <w:szCs w:val="18"/>
          <w:lang w:val="en-AU"/>
        </w:rPr>
        <w:t>(</w:t>
      </w:r>
      <w:r w:rsidRPr="00142DF9">
        <w:rPr>
          <w:rFonts w:ascii="Arial" w:hAnsi="Arial" w:cs="Arial"/>
          <w:sz w:val="18"/>
          <w:szCs w:val="18"/>
          <w:lang w:val="en-AU"/>
        </w:rPr>
        <w:t>Level 2- with or without inverters</w:t>
      </w:r>
      <w:r w:rsidR="001E2A62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11A203D0" w14:textId="45EA561C" w:rsidR="00B41BB3" w:rsidRPr="00142DF9" w:rsidRDefault="00B41BB3" w:rsidP="00B41BB3">
      <w:pPr>
        <w:pStyle w:val="Style"/>
        <w:spacing w:before="254" w:line="216" w:lineRule="exact"/>
        <w:ind w:right="-1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B053E" wp14:editId="69D4EFD1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663D169" id="Rectangle 6" o:spid="_x0000_s1026" style="position:absolute;margin-left:-.25pt;margin-top:11.25pt;width:10.8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m5IQIAADs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 Design and </w:t>
      </w:r>
      <w:r w:rsidR="002E28B5" w:rsidRPr="00142DF9">
        <w:rPr>
          <w:rFonts w:ascii="Arial" w:hAnsi="Arial" w:cs="Arial"/>
          <w:sz w:val="18"/>
          <w:szCs w:val="18"/>
          <w:lang w:val="en-AU"/>
        </w:rPr>
        <w:t>Install - Stand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Alone PV Power Systems </w:t>
      </w:r>
      <w:r w:rsidR="002E28B5" w:rsidRPr="00142DF9">
        <w:rPr>
          <w:rFonts w:ascii="Arial" w:hAnsi="Arial" w:cs="Arial"/>
          <w:sz w:val="18"/>
          <w:szCs w:val="18"/>
          <w:lang w:val="en-AU"/>
        </w:rPr>
        <w:t>(</w:t>
      </w:r>
      <w:r w:rsidRPr="00142DF9">
        <w:rPr>
          <w:rFonts w:ascii="Arial" w:hAnsi="Arial" w:cs="Arial"/>
          <w:sz w:val="18"/>
          <w:szCs w:val="18"/>
          <w:lang w:val="en-AU"/>
        </w:rPr>
        <w:t>Level 3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-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Hybrid Systems</w:t>
      </w:r>
      <w:r w:rsidR="002E28B5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0F790687" w14:textId="6E07AA3B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010C07" wp14:editId="28373FFC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0160" r="8255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1AB35A6" id="Rectangle 5" o:spid="_x0000_s1026" style="position:absolute;margin-left:-.25pt;margin-top:10.45pt;width:10.85pt;height:1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zcIQIAADs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Design only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- Stand Alone PV Power </w:t>
      </w:r>
      <w:r w:rsidR="002E28B5" w:rsidRPr="00142DF9">
        <w:rPr>
          <w:rFonts w:ascii="Arial" w:hAnsi="Arial" w:cs="Arial"/>
          <w:sz w:val="18"/>
          <w:szCs w:val="18"/>
          <w:lang w:val="en-AU"/>
        </w:rPr>
        <w:t>Systems (Level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3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- Hybrid Systems</w:t>
      </w:r>
      <w:r w:rsidR="002E28B5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30FC12DB" w14:textId="34DF0AFC" w:rsidR="00B41BB3" w:rsidRPr="00142DF9" w:rsidRDefault="00B41BB3" w:rsidP="00B41BB3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9E7F69" wp14:editId="5D8AC951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CF67DF7" id="Rectangle 4" o:spid="_x0000_s1026" style="position:absolute;margin-left:-.25pt;margin-top:10.45pt;width:10.85pt;height:1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gD/IgIAADs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ul4A/yICAAA7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Install only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- Stand Alone PV Power Systems </w:t>
      </w:r>
      <w:r w:rsidR="002E28B5" w:rsidRPr="00142DF9">
        <w:rPr>
          <w:rFonts w:ascii="Arial" w:hAnsi="Arial" w:cs="Arial"/>
          <w:sz w:val="18"/>
          <w:szCs w:val="18"/>
          <w:lang w:val="en-AU"/>
        </w:rPr>
        <w:t>(</w:t>
      </w:r>
      <w:r w:rsidRPr="00142DF9">
        <w:rPr>
          <w:rFonts w:ascii="Arial" w:hAnsi="Arial" w:cs="Arial"/>
          <w:sz w:val="18"/>
          <w:szCs w:val="18"/>
          <w:lang w:val="en-AU"/>
        </w:rPr>
        <w:t>Level 3</w:t>
      </w:r>
      <w:r w:rsidR="002E28B5" w:rsidRPr="00142DF9">
        <w:rPr>
          <w:rFonts w:ascii="Arial" w:hAnsi="Arial" w:cs="Arial"/>
          <w:sz w:val="18"/>
          <w:szCs w:val="18"/>
          <w:lang w:val="en-AU"/>
        </w:rPr>
        <w:t xml:space="preserve"> </w:t>
      </w:r>
      <w:r w:rsidRPr="00142DF9">
        <w:rPr>
          <w:rFonts w:ascii="Arial" w:hAnsi="Arial" w:cs="Arial"/>
          <w:sz w:val="18"/>
          <w:szCs w:val="18"/>
          <w:lang w:val="en-AU"/>
        </w:rPr>
        <w:t>- Hybrid Systems</w:t>
      </w:r>
      <w:r w:rsidR="002E28B5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558C480A" w14:textId="22C48254" w:rsidR="007A7E2C" w:rsidRPr="00142DF9" w:rsidRDefault="00B41BB3" w:rsidP="00F50226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18"/>
          <w:szCs w:val="18"/>
          <w:lang w:val="en-AU"/>
        </w:rPr>
      </w:pPr>
      <w:r w:rsidRPr="00142DF9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5A1107" wp14:editId="0A4C02E7">
                <wp:simplePos x="0" y="0"/>
                <wp:positionH relativeFrom="column">
                  <wp:posOffset>-3175</wp:posOffset>
                </wp:positionH>
                <wp:positionV relativeFrom="paragraph">
                  <wp:posOffset>132715</wp:posOffset>
                </wp:positionV>
                <wp:extent cx="137795" cy="163830"/>
                <wp:effectExtent l="6350" t="13335" r="825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BA4FA5D" id="Rectangle 3" o:spid="_x0000_s1026" style="position:absolute;margin-left:-.25pt;margin-top:10.45pt;width:10.85pt;height:1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"/>
            </w:pict>
          </mc:Fallback>
        </mc:AlternateContent>
      </w:r>
      <w:r w:rsidRPr="00142DF9">
        <w:rPr>
          <w:rFonts w:ascii="Arial" w:hAnsi="Arial" w:cs="Arial"/>
          <w:sz w:val="18"/>
          <w:szCs w:val="18"/>
          <w:lang w:val="en-AU"/>
        </w:rPr>
        <w:t xml:space="preserve">    Maint</w:t>
      </w:r>
      <w:r w:rsidR="002E28B5" w:rsidRPr="00142DF9">
        <w:rPr>
          <w:rFonts w:ascii="Arial" w:hAnsi="Arial" w:cs="Arial"/>
          <w:sz w:val="18"/>
          <w:szCs w:val="18"/>
          <w:lang w:val="en-AU"/>
        </w:rPr>
        <w:t>ain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 only- Stand Alone PV Power </w:t>
      </w:r>
      <w:r w:rsidR="00142DF9" w:rsidRPr="00142DF9">
        <w:rPr>
          <w:rFonts w:ascii="Arial" w:hAnsi="Arial" w:cs="Arial"/>
          <w:sz w:val="18"/>
          <w:szCs w:val="18"/>
          <w:lang w:val="en-AU"/>
        </w:rPr>
        <w:t>Systems (</w:t>
      </w:r>
      <w:r w:rsidRPr="00142DF9">
        <w:rPr>
          <w:rFonts w:ascii="Arial" w:hAnsi="Arial" w:cs="Arial"/>
          <w:sz w:val="18"/>
          <w:szCs w:val="18"/>
          <w:lang w:val="en-AU"/>
        </w:rPr>
        <w:t xml:space="preserve">Level </w:t>
      </w:r>
      <w:r w:rsidR="002E28B5" w:rsidRPr="00142DF9">
        <w:rPr>
          <w:rFonts w:ascii="Arial" w:hAnsi="Arial" w:cs="Arial"/>
          <w:sz w:val="18"/>
          <w:szCs w:val="18"/>
          <w:lang w:val="en-AU"/>
        </w:rPr>
        <w:t>3</w:t>
      </w:r>
      <w:r w:rsidRPr="00142DF9">
        <w:rPr>
          <w:rFonts w:ascii="Arial" w:hAnsi="Arial" w:cs="Arial"/>
          <w:sz w:val="18"/>
          <w:szCs w:val="18"/>
          <w:lang w:val="en-AU"/>
        </w:rPr>
        <w:t>- Hybrid Systems</w:t>
      </w:r>
      <w:r w:rsidR="002E28B5" w:rsidRPr="00142DF9">
        <w:rPr>
          <w:rFonts w:ascii="Arial" w:hAnsi="Arial" w:cs="Arial"/>
          <w:sz w:val="18"/>
          <w:szCs w:val="18"/>
          <w:lang w:val="en-AU"/>
        </w:rPr>
        <w:t>)</w:t>
      </w:r>
    </w:p>
    <w:p w14:paraId="0FB62CE2" w14:textId="77777777" w:rsidR="0026704F" w:rsidRDefault="0026704F" w:rsidP="0026704F">
      <w:pPr>
        <w:pStyle w:val="Style"/>
        <w:spacing w:before="254" w:line="216" w:lineRule="exact"/>
        <w:ind w:right="-1"/>
        <w:jc w:val="both"/>
        <w:rPr>
          <w:rFonts w:ascii="Arial" w:hAnsi="Arial" w:cs="Arial"/>
          <w:sz w:val="22"/>
          <w:szCs w:val="22"/>
          <w:lang w:val="en-AU"/>
        </w:rPr>
      </w:pPr>
    </w:p>
    <w:p w14:paraId="01B493AF" w14:textId="403A17F7" w:rsidR="007A7E2C" w:rsidRDefault="0026704F" w:rsidP="00142DF9">
      <w:pPr>
        <w:pStyle w:val="Style"/>
        <w:spacing w:before="254" w:line="216" w:lineRule="exact"/>
        <w:ind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Sign: ……………………………………………   </w:t>
      </w:r>
      <w:proofErr w:type="gramStart"/>
      <w:r>
        <w:rPr>
          <w:rFonts w:ascii="Arial" w:hAnsi="Arial" w:cs="Arial"/>
          <w:sz w:val="22"/>
          <w:szCs w:val="22"/>
          <w:lang w:val="en-AU"/>
        </w:rPr>
        <w:t>Date:…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</w:t>
      </w:r>
    </w:p>
    <w:p w14:paraId="0FB03A91" w14:textId="77777777" w:rsidR="0026704F" w:rsidRDefault="0026704F" w:rsidP="00F50226">
      <w:pPr>
        <w:rPr>
          <w:rFonts w:ascii="Arial" w:hAnsi="Arial" w:cs="Arial"/>
          <w:sz w:val="22"/>
          <w:szCs w:val="22"/>
          <w:lang w:val="en-AU"/>
        </w:rPr>
      </w:pPr>
    </w:p>
    <w:p w14:paraId="00252705" w14:textId="5AE49EE2" w:rsidR="00F50226" w:rsidRDefault="00F50226" w:rsidP="00F50226">
      <w:pPr>
        <w:rPr>
          <w:rFonts w:ascii="Arial" w:hAnsi="Arial" w:cs="Arial"/>
          <w:sz w:val="22"/>
          <w:szCs w:val="22"/>
          <w:lang w:val="en-AU"/>
        </w:rPr>
      </w:pPr>
      <w:r w:rsidRPr="003E2B90">
        <w:rPr>
          <w:rFonts w:ascii="Arial" w:hAnsi="Arial" w:cs="Arial"/>
          <w:sz w:val="22"/>
          <w:szCs w:val="22"/>
          <w:lang w:val="en-AU"/>
        </w:rPr>
        <w:t xml:space="preserve">Phone/Mobile </w:t>
      </w: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contact:…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</w:t>
      </w:r>
      <w:r w:rsidR="0026704F">
        <w:rPr>
          <w:rFonts w:ascii="Arial" w:hAnsi="Arial" w:cs="Arial"/>
          <w:sz w:val="22"/>
          <w:szCs w:val="22"/>
          <w:lang w:val="en-AU"/>
        </w:rPr>
        <w:t xml:space="preserve">  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Email </w:t>
      </w: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address:…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………………………………….</w:t>
      </w:r>
    </w:p>
    <w:p w14:paraId="07925135" w14:textId="74905ABE" w:rsidR="007A7E2C" w:rsidRDefault="00F839D5" w:rsidP="007A7E2C">
      <w:r>
        <w:rPr>
          <w:rFonts w:ascii="Arial" w:hAnsi="Arial" w:cs="Arial"/>
          <w:sz w:val="22"/>
          <w:szCs w:val="22"/>
          <w:lang w:val="en-AU"/>
        </w:rPr>
        <w:t>(Please also sign and return ethics form</w:t>
      </w:r>
      <w:r w:rsidR="0026704F">
        <w:rPr>
          <w:rFonts w:ascii="Arial" w:hAnsi="Arial" w:cs="Arial"/>
          <w:sz w:val="22"/>
          <w:szCs w:val="22"/>
          <w:lang w:val="en-AU"/>
        </w:rPr>
        <w:t>)</w:t>
      </w:r>
    </w:p>
    <w:p w14:paraId="13420D50" w14:textId="66DE1FFD" w:rsidR="007A7E2C" w:rsidRPr="00CE32B1" w:rsidRDefault="00B41BB3" w:rsidP="00CD0A7C">
      <w:pPr>
        <w:pStyle w:val="Heading1"/>
      </w:pPr>
      <w:r>
        <w:lastRenderedPageBreak/>
        <w:t>SEIAPI/PPA</w:t>
      </w:r>
      <w:r w:rsidR="0026704F">
        <w:t xml:space="preserve"> ACCREDITATION</w:t>
      </w:r>
      <w:r w:rsidR="007A7E2C" w:rsidRPr="00CE32B1">
        <w:t xml:space="preserve"> CODE OF ETHICS</w:t>
      </w:r>
    </w:p>
    <w:p w14:paraId="6805833A" w14:textId="77777777" w:rsidR="007A7E2C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6883C79" w14:textId="727E21DF" w:rsidR="007A7E2C" w:rsidRPr="009D65F1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D65F1">
        <w:rPr>
          <w:rFonts w:ascii="Arial" w:eastAsia="Calibri" w:hAnsi="Arial" w:cs="Arial"/>
          <w:sz w:val="22"/>
          <w:szCs w:val="22"/>
        </w:rPr>
        <w:t xml:space="preserve">As </w:t>
      </w:r>
      <w:r w:rsidR="00B41BB3">
        <w:rPr>
          <w:rFonts w:ascii="Arial" w:eastAsia="Calibri" w:hAnsi="Arial" w:cs="Arial"/>
          <w:sz w:val="22"/>
          <w:szCs w:val="22"/>
        </w:rPr>
        <w:t xml:space="preserve">a provisionally </w:t>
      </w:r>
      <w:r w:rsidR="0026704F">
        <w:rPr>
          <w:rFonts w:ascii="Arial" w:eastAsia="Calibri" w:hAnsi="Arial" w:cs="Arial"/>
          <w:sz w:val="22"/>
          <w:szCs w:val="22"/>
        </w:rPr>
        <w:t>accredited</w:t>
      </w:r>
      <w:r w:rsidR="00B41BB3">
        <w:rPr>
          <w:rFonts w:ascii="Arial" w:eastAsia="Calibri" w:hAnsi="Arial" w:cs="Arial"/>
          <w:sz w:val="22"/>
          <w:szCs w:val="22"/>
        </w:rPr>
        <w:t xml:space="preserve"> designer/installer (cross out if either not appropriate)</w:t>
      </w:r>
    </w:p>
    <w:p w14:paraId="2384BB6F" w14:textId="77777777" w:rsidR="007A7E2C" w:rsidRPr="009D65F1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617641F" w14:textId="77777777" w:rsidR="00F839D5" w:rsidRPr="00124780" w:rsidRDefault="00F839D5" w:rsidP="00F839D5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solicit work, advertise and promote their services and products with dignity and truth, avoiding any potentially misleading statements or omissions;</w:t>
      </w:r>
    </w:p>
    <w:p w14:paraId="3A68C816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 xml:space="preserve">shall apply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skill and knowledge in the interest of their clients or employers for whom they act as faithful agents or trustees;</w:t>
      </w:r>
    </w:p>
    <w:p w14:paraId="60D0D120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 xml:space="preserve">shall regard as confidential any information concerning the business and technical affairs of </w:t>
      </w:r>
      <w:r w:rsidR="00F839D5">
        <w:rPr>
          <w:rFonts w:ascii="Arial" w:hAnsi="Arial" w:cs="Arial"/>
          <w:sz w:val="22"/>
          <w:szCs w:val="22"/>
        </w:rPr>
        <w:t xml:space="preserve">my </w:t>
      </w:r>
      <w:r w:rsidRPr="00B41BB3">
        <w:rPr>
          <w:rFonts w:ascii="Arial" w:hAnsi="Arial" w:cs="Arial"/>
          <w:sz w:val="22"/>
          <w:szCs w:val="22"/>
        </w:rPr>
        <w:t>clients or employers;</w:t>
      </w:r>
    </w:p>
    <w:p w14:paraId="45F3B05C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 xml:space="preserve">shall inform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clients or employers if circumstances arise, in which their judgment or the independence of their service may be compromised by reason of business connections, personal relationships, interests or affiliations;</w:t>
      </w:r>
    </w:p>
    <w:p w14:paraId="30C19D4D" w14:textId="77777777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>shall deal honestly and truthfully with clients, employers and government agencies in all matters pertaining to payments, discounts, rebates and grants and the conditions applying to them;</w:t>
      </w:r>
    </w:p>
    <w:p w14:paraId="0EBC71AF" w14:textId="6AFE2B2A" w:rsidR="00B41BB3" w:rsidRPr="00B41BB3" w:rsidRDefault="00B41BB3" w:rsidP="00B41BB3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41BB3">
        <w:rPr>
          <w:rFonts w:ascii="Arial" w:hAnsi="Arial" w:cs="Arial"/>
          <w:sz w:val="22"/>
          <w:szCs w:val="22"/>
        </w:rPr>
        <w:t xml:space="preserve">shall design and/or install all systems in accordance with the SEIAPI/PPA </w:t>
      </w:r>
      <w:r w:rsidR="00B6488C">
        <w:rPr>
          <w:rFonts w:ascii="Arial" w:hAnsi="Arial" w:cs="Arial"/>
          <w:sz w:val="22"/>
          <w:szCs w:val="22"/>
        </w:rPr>
        <w:t xml:space="preserve">technical </w:t>
      </w:r>
      <w:r w:rsidRPr="00B41BB3">
        <w:rPr>
          <w:rFonts w:ascii="Arial" w:hAnsi="Arial" w:cs="Arial"/>
          <w:sz w:val="22"/>
          <w:szCs w:val="22"/>
        </w:rPr>
        <w:t xml:space="preserve">guidelines </w:t>
      </w:r>
      <w:r w:rsidR="00B6488C">
        <w:rPr>
          <w:rFonts w:ascii="Arial" w:hAnsi="Arial" w:cs="Arial"/>
          <w:sz w:val="22"/>
          <w:szCs w:val="22"/>
        </w:rPr>
        <w:t xml:space="preserve">on RE/EE </w:t>
      </w:r>
      <w:r w:rsidRPr="00B41BB3">
        <w:rPr>
          <w:rFonts w:ascii="Arial" w:hAnsi="Arial" w:cs="Arial"/>
          <w:sz w:val="22"/>
          <w:szCs w:val="22"/>
        </w:rPr>
        <w:t>and any relevant standards that are applicable in the country the system is being designed/installed.</w:t>
      </w:r>
    </w:p>
    <w:p w14:paraId="6E6210D3" w14:textId="4212C6D4" w:rsidR="00B41BB3" w:rsidRPr="00B41BB3" w:rsidRDefault="00B41BB3" w:rsidP="005F064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B41BB3">
        <w:rPr>
          <w:rFonts w:ascii="Arial" w:hAnsi="Arial" w:cs="Arial"/>
          <w:sz w:val="22"/>
          <w:szCs w:val="22"/>
        </w:rPr>
        <w:t xml:space="preserve">shall continue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professional development throughout </w:t>
      </w:r>
      <w:r w:rsidR="00F839D5">
        <w:rPr>
          <w:rFonts w:ascii="Arial" w:hAnsi="Arial" w:cs="Arial"/>
          <w:sz w:val="22"/>
          <w:szCs w:val="22"/>
        </w:rPr>
        <w:t>my</w:t>
      </w:r>
      <w:r w:rsidRPr="00B41BB3">
        <w:rPr>
          <w:rFonts w:ascii="Arial" w:hAnsi="Arial" w:cs="Arial"/>
          <w:sz w:val="22"/>
          <w:szCs w:val="22"/>
        </w:rPr>
        <w:t xml:space="preserve"> </w:t>
      </w:r>
      <w:r w:rsidR="00B6488C" w:rsidRPr="00B41BB3">
        <w:rPr>
          <w:rFonts w:ascii="Arial" w:hAnsi="Arial" w:cs="Arial"/>
          <w:sz w:val="22"/>
          <w:szCs w:val="22"/>
        </w:rPr>
        <w:t>careers</w:t>
      </w:r>
      <w:r w:rsidR="00B6488C">
        <w:rPr>
          <w:rFonts w:ascii="Arial" w:hAnsi="Arial" w:cs="Arial"/>
          <w:sz w:val="22"/>
          <w:szCs w:val="22"/>
        </w:rPr>
        <w:t>;</w:t>
      </w:r>
      <w:r w:rsidRPr="00B41BB3">
        <w:rPr>
          <w:rFonts w:ascii="Arial" w:hAnsi="Arial" w:cs="Arial"/>
          <w:sz w:val="22"/>
          <w:szCs w:val="22"/>
        </w:rPr>
        <w:t xml:space="preserve"> and</w:t>
      </w:r>
    </w:p>
    <w:p w14:paraId="432C6F14" w14:textId="77777777" w:rsidR="007A7E2C" w:rsidRPr="00B41BB3" w:rsidRDefault="00B41BB3" w:rsidP="005F064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B41BB3">
        <w:rPr>
          <w:rFonts w:ascii="Arial" w:hAnsi="Arial" w:cs="Arial"/>
          <w:sz w:val="22"/>
          <w:szCs w:val="22"/>
        </w:rPr>
        <w:t>shall not bring the sustainable energy industry into disrepute.</w:t>
      </w:r>
    </w:p>
    <w:p w14:paraId="1AAE38FF" w14:textId="77777777" w:rsidR="007A7E2C" w:rsidRPr="00B41BB3" w:rsidRDefault="007A7E2C" w:rsidP="007A7E2C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35927B64" w14:textId="4B4199EF" w:rsidR="00F50226" w:rsidRDefault="00F50226" w:rsidP="00F50226">
      <w:pPr>
        <w:pStyle w:val="Style"/>
        <w:spacing w:before="148" w:line="230" w:lineRule="exact"/>
        <w:ind w:left="58" w:right="148"/>
        <w:rPr>
          <w:rFonts w:ascii="Arial" w:hAnsi="Arial" w:cs="Arial"/>
          <w:sz w:val="22"/>
          <w:szCs w:val="22"/>
          <w:lang w:val="en-AU"/>
        </w:rPr>
      </w:pPr>
      <w:r w:rsidRPr="00B41BB3">
        <w:rPr>
          <w:rFonts w:ascii="Arial" w:hAnsi="Arial" w:cs="Arial"/>
          <w:sz w:val="22"/>
          <w:szCs w:val="22"/>
          <w:lang w:val="en-AU"/>
        </w:rPr>
        <w:t>I,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……………………………………………………………………………………</w:t>
      </w:r>
      <w:r w:rsidR="00142DF9">
        <w:rPr>
          <w:rFonts w:ascii="Arial" w:hAnsi="Arial" w:cs="Arial"/>
          <w:sz w:val="22"/>
          <w:szCs w:val="22"/>
          <w:lang w:val="en-AU"/>
        </w:rPr>
        <w:t>….</w:t>
      </w:r>
      <w:r>
        <w:rPr>
          <w:rFonts w:ascii="Arial" w:hAnsi="Arial" w:cs="Arial"/>
          <w:sz w:val="22"/>
          <w:szCs w:val="22"/>
          <w:lang w:val="en-AU"/>
        </w:rPr>
        <w:t>……</w:t>
      </w:r>
      <w:proofErr w:type="gramStart"/>
      <w:r w:rsidR="00142DF9">
        <w:rPr>
          <w:rFonts w:ascii="Arial" w:hAnsi="Arial" w:cs="Arial"/>
          <w:sz w:val="22"/>
          <w:szCs w:val="22"/>
          <w:lang w:val="en-AU"/>
        </w:rPr>
        <w:t>…</w:t>
      </w:r>
      <w:r>
        <w:rPr>
          <w:rFonts w:ascii="Arial" w:hAnsi="Arial" w:cs="Arial"/>
          <w:sz w:val="22"/>
          <w:szCs w:val="22"/>
          <w:lang w:val="en-AU"/>
        </w:rPr>
        <w:t>.(</w:t>
      </w:r>
      <w:proofErr w:type="gramEnd"/>
      <w:r w:rsidR="0083380A">
        <w:rPr>
          <w:rFonts w:ascii="Arial" w:hAnsi="Arial" w:cs="Arial"/>
          <w:sz w:val="22"/>
          <w:szCs w:val="22"/>
          <w:lang w:val="en-AU"/>
        </w:rPr>
        <w:t>F</w:t>
      </w:r>
      <w:r>
        <w:rPr>
          <w:rFonts w:ascii="Arial" w:hAnsi="Arial" w:cs="Arial"/>
          <w:sz w:val="22"/>
          <w:szCs w:val="22"/>
          <w:lang w:val="en-AU"/>
        </w:rPr>
        <w:t xml:space="preserve">ull </w:t>
      </w:r>
      <w:r w:rsidR="0083380A">
        <w:rPr>
          <w:rFonts w:ascii="Arial" w:hAnsi="Arial" w:cs="Arial"/>
          <w:color w:val="000000"/>
          <w:sz w:val="22"/>
          <w:szCs w:val="22"/>
          <w:lang w:val="en-AU"/>
        </w:rPr>
        <w:t>N</w:t>
      </w:r>
      <w:r w:rsidRPr="00332471">
        <w:rPr>
          <w:rFonts w:ascii="Arial" w:hAnsi="Arial" w:cs="Arial"/>
          <w:color w:val="000000"/>
          <w:sz w:val="22"/>
          <w:szCs w:val="22"/>
          <w:lang w:val="en-AU"/>
        </w:rPr>
        <w:t>ame</w:t>
      </w:r>
      <w:r>
        <w:rPr>
          <w:rFonts w:ascii="Arial" w:hAnsi="Arial" w:cs="Arial"/>
          <w:sz w:val="22"/>
          <w:szCs w:val="22"/>
          <w:lang w:val="en-AU"/>
        </w:rPr>
        <w:t>)</w:t>
      </w:r>
    </w:p>
    <w:p w14:paraId="10412EBC" w14:textId="03161D77" w:rsidR="00F50226" w:rsidRPr="009979E9" w:rsidRDefault="00F50226" w:rsidP="00142DF9">
      <w:pPr>
        <w:pStyle w:val="Style"/>
        <w:spacing w:before="148" w:line="230" w:lineRule="exact"/>
        <w:ind w:right="148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 of ………………………………………………………………</w:t>
      </w:r>
      <w:r w:rsidR="00142DF9">
        <w:rPr>
          <w:rFonts w:ascii="Arial" w:hAnsi="Arial" w:cs="Arial"/>
          <w:sz w:val="22"/>
          <w:szCs w:val="22"/>
          <w:lang w:val="en-AU"/>
        </w:rPr>
        <w:t>…………………</w:t>
      </w:r>
      <w:proofErr w:type="gramStart"/>
      <w:r w:rsidR="00142DF9">
        <w:rPr>
          <w:rFonts w:ascii="Arial" w:hAnsi="Arial" w:cs="Arial"/>
          <w:sz w:val="22"/>
          <w:szCs w:val="22"/>
          <w:lang w:val="en-AU"/>
        </w:rPr>
        <w:t>...</w:t>
      </w:r>
      <w:r>
        <w:rPr>
          <w:rFonts w:ascii="Arial" w:hAnsi="Arial" w:cs="Arial"/>
          <w:sz w:val="22"/>
          <w:szCs w:val="22"/>
          <w:lang w:val="en-AU"/>
        </w:rPr>
        <w:t>.(</w:t>
      </w:r>
      <w:proofErr w:type="gramEnd"/>
      <w:r w:rsidR="0083380A">
        <w:rPr>
          <w:rFonts w:ascii="Arial" w:hAnsi="Arial" w:cs="Arial"/>
          <w:sz w:val="22"/>
          <w:szCs w:val="22"/>
          <w:lang w:val="en-AU"/>
        </w:rPr>
        <w:t>R</w:t>
      </w:r>
      <w:r>
        <w:rPr>
          <w:rFonts w:ascii="Arial" w:hAnsi="Arial" w:cs="Arial"/>
          <w:sz w:val="22"/>
          <w:szCs w:val="22"/>
          <w:lang w:val="en-AU"/>
        </w:rPr>
        <w:t xml:space="preserve">esidential </w:t>
      </w:r>
      <w:r w:rsidR="0083380A">
        <w:rPr>
          <w:rFonts w:ascii="Arial" w:hAnsi="Arial" w:cs="Arial"/>
          <w:sz w:val="22"/>
          <w:szCs w:val="22"/>
          <w:lang w:val="en-AU"/>
        </w:rPr>
        <w:t>A</w:t>
      </w:r>
      <w:r>
        <w:rPr>
          <w:rFonts w:ascii="Arial" w:hAnsi="Arial" w:cs="Arial"/>
          <w:sz w:val="22"/>
          <w:szCs w:val="22"/>
          <w:lang w:val="en-AU"/>
        </w:rPr>
        <w:t xml:space="preserve">ddress) 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agree to </w:t>
      </w:r>
      <w:r>
        <w:rPr>
          <w:rFonts w:ascii="Arial" w:hAnsi="Arial" w:cs="Arial"/>
          <w:sz w:val="22"/>
          <w:szCs w:val="22"/>
          <w:lang w:val="en-AU"/>
        </w:rPr>
        <w:t>abide by the above code of ethics.</w:t>
      </w:r>
    </w:p>
    <w:p w14:paraId="2FAAA3EF" w14:textId="77777777" w:rsidR="00F50226" w:rsidRDefault="00F50226" w:rsidP="00F50226">
      <w:pPr>
        <w:pStyle w:val="Style"/>
        <w:spacing w:before="374" w:line="240" w:lineRule="exact"/>
        <w:ind w:left="4795" w:right="148"/>
        <w:rPr>
          <w:rFonts w:ascii="Arial" w:hAnsi="Arial" w:cs="Arial"/>
          <w:sz w:val="22"/>
          <w:szCs w:val="22"/>
          <w:lang w:val="en-AU"/>
        </w:rPr>
      </w:pPr>
    </w:p>
    <w:p w14:paraId="405FE629" w14:textId="5A4886B6" w:rsidR="00F50226" w:rsidRPr="00665548" w:rsidRDefault="00B6488C" w:rsidP="00F50226">
      <w:pPr>
        <w:pStyle w:val="Style"/>
        <w:spacing w:line="240" w:lineRule="exact"/>
        <w:ind w:left="58" w:right="19"/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</w:t>
      </w:r>
      <w:r w:rsidR="00F50226">
        <w:rPr>
          <w:rFonts w:ascii="Arial" w:hAnsi="Arial" w:cs="Arial"/>
          <w:sz w:val="22"/>
          <w:szCs w:val="22"/>
          <w:lang w:val="en-AU"/>
        </w:rPr>
        <w:t>…</w:t>
      </w:r>
      <w:proofErr w:type="gramEnd"/>
      <w:r w:rsidR="00F50226">
        <w:rPr>
          <w:rFonts w:ascii="Arial" w:hAnsi="Arial" w:cs="Arial"/>
          <w:sz w:val="22"/>
          <w:szCs w:val="22"/>
          <w:lang w:val="en-AU"/>
        </w:rPr>
        <w:t xml:space="preserve">…………………………….                         </w:t>
      </w:r>
      <w:proofErr w:type="gramStart"/>
      <w:r w:rsidR="00F50226" w:rsidRPr="009979E9">
        <w:rPr>
          <w:rFonts w:ascii="Arial" w:hAnsi="Arial" w:cs="Arial"/>
          <w:sz w:val="22"/>
          <w:szCs w:val="22"/>
          <w:lang w:val="en-AU"/>
        </w:rPr>
        <w:t>Date</w:t>
      </w:r>
      <w:r w:rsidR="00F50226">
        <w:rPr>
          <w:rFonts w:ascii="Arial" w:hAnsi="Arial" w:cs="Arial"/>
          <w:sz w:val="22"/>
          <w:szCs w:val="22"/>
          <w:lang w:val="en-AU"/>
        </w:rPr>
        <w:t>:…</w:t>
      </w:r>
      <w:proofErr w:type="gramEnd"/>
      <w:r w:rsidR="00F50226">
        <w:rPr>
          <w:rFonts w:ascii="Arial" w:hAnsi="Arial" w:cs="Arial"/>
          <w:sz w:val="22"/>
          <w:szCs w:val="22"/>
          <w:lang w:val="en-AU"/>
        </w:rPr>
        <w:t>………………………</w:t>
      </w:r>
      <w:r w:rsidR="00EB0C4B">
        <w:rPr>
          <w:rFonts w:ascii="Arial" w:hAnsi="Arial" w:cs="Arial"/>
          <w:sz w:val="22"/>
          <w:szCs w:val="22"/>
          <w:lang w:val="en-AU"/>
        </w:rPr>
        <w:t>……….</w:t>
      </w:r>
    </w:p>
    <w:p w14:paraId="3A0D80AC" w14:textId="58B079F9" w:rsidR="00F50226" w:rsidRDefault="00F50226" w:rsidP="00F50226">
      <w:pPr>
        <w:pStyle w:val="Style"/>
        <w:spacing w:line="240" w:lineRule="exact"/>
        <w:ind w:left="58" w:right="19"/>
      </w:pPr>
      <w:r>
        <w:rPr>
          <w:rFonts w:ascii="Arial" w:hAnsi="Arial" w:cs="Arial"/>
          <w:sz w:val="22"/>
          <w:szCs w:val="22"/>
          <w:lang w:val="en-AU"/>
        </w:rPr>
        <w:t xml:space="preserve">        </w:t>
      </w:r>
      <w:r>
        <w:rPr>
          <w:rFonts w:ascii="Arial" w:hAnsi="Arial" w:cs="Arial"/>
          <w:sz w:val="22"/>
          <w:szCs w:val="22"/>
          <w:lang w:val="en-AU"/>
        </w:rPr>
        <w:tab/>
      </w:r>
    </w:p>
    <w:p w14:paraId="330E0ECB" w14:textId="77777777" w:rsidR="00F50226" w:rsidRDefault="00F50226" w:rsidP="00F50226"/>
    <w:p w14:paraId="3D5A4016" w14:textId="77777777" w:rsidR="00F50226" w:rsidRDefault="00F50226" w:rsidP="00F50226"/>
    <w:p w14:paraId="4A596AA0" w14:textId="77777777" w:rsidR="00F50226" w:rsidRDefault="00F50226" w:rsidP="00F50226"/>
    <w:p w14:paraId="21B6B186" w14:textId="77777777" w:rsidR="007A7E2C" w:rsidRDefault="007A7E2C" w:rsidP="007A7E2C"/>
    <w:p w14:paraId="78C5202B" w14:textId="77777777" w:rsidR="007A7E2C" w:rsidRDefault="007A7E2C" w:rsidP="007A7E2C"/>
    <w:p w14:paraId="3D6FFE31" w14:textId="77777777" w:rsidR="007A7E2C" w:rsidRDefault="007A7E2C" w:rsidP="007A7E2C"/>
    <w:p w14:paraId="0C777F49" w14:textId="77777777" w:rsidR="007A7E2C" w:rsidRDefault="007A7E2C" w:rsidP="007A7E2C"/>
    <w:p w14:paraId="5F5AD30F" w14:textId="77777777" w:rsidR="007A7E2C" w:rsidRDefault="007A7E2C" w:rsidP="007A7E2C"/>
    <w:p w14:paraId="3A5FC17D" w14:textId="77777777" w:rsidR="007A7E2C" w:rsidRDefault="007A7E2C" w:rsidP="007A7E2C"/>
    <w:p w14:paraId="068EA67D" w14:textId="77777777" w:rsidR="007A7E2C" w:rsidRDefault="007A7E2C" w:rsidP="007A7E2C"/>
    <w:p w14:paraId="2995C73A" w14:textId="3980BEA6" w:rsidR="007A7E2C" w:rsidRDefault="007A7E2C" w:rsidP="007A7E2C"/>
    <w:p w14:paraId="1B1EAAF2" w14:textId="0290B8B8" w:rsidR="00EB0C4B" w:rsidRDefault="00EB0C4B" w:rsidP="007A7E2C"/>
    <w:p w14:paraId="050B242B" w14:textId="0E60F0DD" w:rsidR="00EB0C4B" w:rsidRDefault="00EB0C4B" w:rsidP="007A7E2C"/>
    <w:p w14:paraId="3804FF37" w14:textId="32BFABE9" w:rsidR="00142DF9" w:rsidRDefault="00142DF9" w:rsidP="007A7E2C"/>
    <w:p w14:paraId="7E32D5B1" w14:textId="7F3CF583" w:rsidR="00142DF9" w:rsidRDefault="00142DF9" w:rsidP="007A7E2C"/>
    <w:p w14:paraId="60A39980" w14:textId="7F44A787" w:rsidR="00142DF9" w:rsidRDefault="00142DF9" w:rsidP="007A7E2C"/>
    <w:p w14:paraId="07DBD2B1" w14:textId="172E9277" w:rsidR="00142DF9" w:rsidRDefault="00142DF9" w:rsidP="007A7E2C"/>
    <w:p w14:paraId="70B5A19D" w14:textId="030601B2" w:rsidR="00142DF9" w:rsidRDefault="00142DF9" w:rsidP="007A7E2C"/>
    <w:p w14:paraId="3693747C" w14:textId="77777777" w:rsidR="00142DF9" w:rsidRDefault="00142DF9" w:rsidP="00142DF9">
      <w:pPr>
        <w:pStyle w:val="Heading1"/>
      </w:pPr>
      <w:r>
        <w:lastRenderedPageBreak/>
        <w:t>PAYMENT OPTIONS</w:t>
      </w:r>
    </w:p>
    <w:p w14:paraId="51E8932F" w14:textId="77777777" w:rsidR="00142DF9" w:rsidRDefault="00142DF9" w:rsidP="00142DF9"/>
    <w:p w14:paraId="62635F9E" w14:textId="6A69E7B5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Provisional </w:t>
      </w:r>
      <w:r w:rsidRPr="004D0359">
        <w:rPr>
          <w:rFonts w:ascii="Arial" w:hAnsi="Arial" w:cs="Arial"/>
          <w:sz w:val="22"/>
          <w:szCs w:val="22"/>
        </w:rPr>
        <w:t>Accreditation Fees (Individual) is FJ$</w:t>
      </w:r>
      <w:r>
        <w:rPr>
          <w:rFonts w:ascii="Arial" w:hAnsi="Arial" w:cs="Arial"/>
          <w:sz w:val="22"/>
          <w:szCs w:val="22"/>
        </w:rPr>
        <w:t xml:space="preserve">50 </w:t>
      </w:r>
      <w:r w:rsidRPr="004D0359">
        <w:rPr>
          <w:rFonts w:ascii="Arial" w:hAnsi="Arial" w:cs="Arial"/>
          <w:sz w:val="22"/>
          <w:szCs w:val="22"/>
        </w:rPr>
        <w:t>per year.</w:t>
      </w:r>
    </w:p>
    <w:p w14:paraId="19581FAB" w14:textId="77777777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</w:p>
    <w:p w14:paraId="64C3B2D8" w14:textId="77777777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</w:rPr>
        <w:t xml:space="preserve">Currently there is only one payment method: Electronic Funds Transfer. </w:t>
      </w:r>
    </w:p>
    <w:p w14:paraId="42B0EC80" w14:textId="77777777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</w:p>
    <w:p w14:paraId="186DB0C9" w14:textId="77777777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</w:rPr>
        <w:t xml:space="preserve">If this method is not suitable for your </w:t>
      </w:r>
      <w:proofErr w:type="gramStart"/>
      <w:r w:rsidRPr="004D0359">
        <w:rPr>
          <w:rFonts w:ascii="Arial" w:hAnsi="Arial" w:cs="Arial"/>
          <w:sz w:val="22"/>
          <w:szCs w:val="22"/>
        </w:rPr>
        <w:t>entity</w:t>
      </w:r>
      <w:proofErr w:type="gramEnd"/>
      <w:r w:rsidRPr="004D0359">
        <w:rPr>
          <w:rFonts w:ascii="Arial" w:hAnsi="Arial" w:cs="Arial"/>
          <w:sz w:val="22"/>
          <w:szCs w:val="22"/>
        </w:rPr>
        <w:t xml:space="preserve"> please contact the secretariat on </w:t>
      </w:r>
      <w:hyperlink r:id="rId7" w:history="1">
        <w:r w:rsidRPr="004D0359">
          <w:rPr>
            <w:rStyle w:val="Hyperlink"/>
            <w:rFonts w:ascii="Arial" w:hAnsi="Arial" w:cs="Arial"/>
            <w:sz w:val="22"/>
            <w:szCs w:val="22"/>
          </w:rPr>
          <w:t>info@</w:t>
        </w:r>
        <w:r>
          <w:rPr>
            <w:rStyle w:val="Hyperlink"/>
            <w:rFonts w:ascii="Arial" w:hAnsi="Arial" w:cs="Arial"/>
            <w:sz w:val="22"/>
            <w:szCs w:val="22"/>
          </w:rPr>
          <w:t>seiapi</w:t>
        </w:r>
        <w:r w:rsidRPr="004D0359">
          <w:rPr>
            <w:rStyle w:val="Hyperlink"/>
            <w:rFonts w:ascii="Arial" w:hAnsi="Arial" w:cs="Arial"/>
            <w:sz w:val="22"/>
            <w:szCs w:val="22"/>
          </w:rPr>
          <w:t>.</w:t>
        </w:r>
        <w:r>
          <w:rPr>
            <w:rStyle w:val="Hyperlink"/>
            <w:rFonts w:ascii="Arial" w:hAnsi="Arial" w:cs="Arial"/>
            <w:sz w:val="22"/>
            <w:szCs w:val="22"/>
          </w:rPr>
          <w:t>com</w:t>
        </w:r>
      </w:hyperlink>
      <w:r w:rsidRPr="004D0359">
        <w:rPr>
          <w:rFonts w:ascii="Arial" w:hAnsi="Arial" w:cs="Arial"/>
          <w:sz w:val="22"/>
          <w:szCs w:val="22"/>
        </w:rPr>
        <w:t xml:space="preserve">  and other solutions will be discussed.</w:t>
      </w:r>
    </w:p>
    <w:p w14:paraId="4323D108" w14:textId="77777777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</w:p>
    <w:p w14:paraId="5016FAB8" w14:textId="77777777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</w:p>
    <w:p w14:paraId="1C9D4461" w14:textId="77777777" w:rsidR="00142DF9" w:rsidRPr="004D0359" w:rsidRDefault="00142DF9" w:rsidP="00142DF9">
      <w:pPr>
        <w:rPr>
          <w:rFonts w:ascii="Arial" w:hAnsi="Arial" w:cs="Arial"/>
          <w:b/>
          <w:sz w:val="22"/>
          <w:szCs w:val="22"/>
        </w:rPr>
      </w:pPr>
      <w:r w:rsidRPr="004D0359">
        <w:rPr>
          <w:rFonts w:ascii="Arial" w:hAnsi="Arial" w:cs="Arial"/>
          <w:b/>
          <w:sz w:val="22"/>
          <w:szCs w:val="22"/>
        </w:rPr>
        <w:t xml:space="preserve">ELECTRONIC FUNDS TRANFER(EFT) </w:t>
      </w:r>
    </w:p>
    <w:p w14:paraId="5855076B" w14:textId="77777777" w:rsidR="00142DF9" w:rsidRPr="004D0359" w:rsidRDefault="00142DF9" w:rsidP="00142DF9">
      <w:pPr>
        <w:rPr>
          <w:rFonts w:ascii="Arial" w:hAnsi="Arial" w:cs="Arial"/>
          <w:b/>
          <w:sz w:val="22"/>
          <w:szCs w:val="22"/>
        </w:rPr>
      </w:pPr>
    </w:p>
    <w:p w14:paraId="510A66F7" w14:textId="11AE74EC" w:rsidR="00142DF9" w:rsidRPr="004D0359" w:rsidRDefault="00142DF9" w:rsidP="00142DF9">
      <w:pPr>
        <w:rPr>
          <w:rFonts w:ascii="Arial" w:hAnsi="Arial" w:cs="Arial"/>
          <w:i/>
          <w:sz w:val="22"/>
          <w:szCs w:val="22"/>
        </w:rPr>
      </w:pPr>
      <w:r w:rsidRPr="004D0359">
        <w:rPr>
          <w:rFonts w:ascii="Arial" w:hAnsi="Arial" w:cs="Arial"/>
          <w:i/>
          <w:sz w:val="22"/>
          <w:szCs w:val="22"/>
        </w:rPr>
        <w:t>Please note the application fee is FJ$</w:t>
      </w:r>
      <w:r w:rsidR="00B919A0">
        <w:rPr>
          <w:rFonts w:ascii="Arial" w:hAnsi="Arial" w:cs="Arial"/>
          <w:i/>
          <w:sz w:val="22"/>
          <w:szCs w:val="22"/>
        </w:rPr>
        <w:t>50</w:t>
      </w:r>
      <w:r w:rsidRPr="004D0359">
        <w:rPr>
          <w:rFonts w:ascii="Arial" w:hAnsi="Arial" w:cs="Arial"/>
          <w:i/>
          <w:sz w:val="22"/>
          <w:szCs w:val="22"/>
        </w:rPr>
        <w:t xml:space="preserve"> when using EFT $</w:t>
      </w:r>
      <w:r w:rsidR="00B919A0">
        <w:rPr>
          <w:rFonts w:ascii="Arial" w:hAnsi="Arial" w:cs="Arial"/>
          <w:i/>
          <w:sz w:val="22"/>
          <w:szCs w:val="22"/>
        </w:rPr>
        <w:t>6</w:t>
      </w:r>
      <w:r w:rsidRPr="004D0359">
        <w:rPr>
          <w:rFonts w:ascii="Arial" w:hAnsi="Arial" w:cs="Arial"/>
          <w:i/>
          <w:sz w:val="22"/>
          <w:szCs w:val="22"/>
        </w:rPr>
        <w:t>0 will be required to transfer to allow for the fees charged by the bank.</w:t>
      </w:r>
    </w:p>
    <w:p w14:paraId="171CFC6E" w14:textId="77777777" w:rsidR="00142DF9" w:rsidRPr="004D0359" w:rsidRDefault="00142DF9" w:rsidP="00142DF9">
      <w:pPr>
        <w:rPr>
          <w:rFonts w:ascii="Arial" w:hAnsi="Arial" w:cs="Arial"/>
          <w:b/>
          <w:sz w:val="22"/>
          <w:szCs w:val="22"/>
        </w:rPr>
      </w:pPr>
    </w:p>
    <w:p w14:paraId="4E0CD49D" w14:textId="77777777" w:rsidR="00142DF9" w:rsidRPr="004D0359" w:rsidRDefault="00142DF9" w:rsidP="00142DF9">
      <w:pPr>
        <w:pStyle w:val="Body"/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</w:rPr>
        <w:t>The following are the details for EFT:</w:t>
      </w:r>
    </w:p>
    <w:p w14:paraId="5D455DE8" w14:textId="77777777" w:rsidR="00142DF9" w:rsidRPr="004D0359" w:rsidRDefault="00142DF9" w:rsidP="00142DF9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49306313" w14:textId="77777777" w:rsidR="00142DF9" w:rsidRPr="004D0359" w:rsidRDefault="00142DF9" w:rsidP="00142DF9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Name: Sustainable Energy Industry Association of Pacific Islands (SEIAPI)</w:t>
      </w:r>
    </w:p>
    <w:p w14:paraId="6055A8EA" w14:textId="77777777" w:rsidR="00142DF9" w:rsidRPr="004D0359" w:rsidRDefault="00142DF9" w:rsidP="00142DF9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C/o Pacific Power Association,</w:t>
      </w:r>
    </w:p>
    <w:p w14:paraId="513E111E" w14:textId="77777777" w:rsidR="00142DF9" w:rsidRPr="004D0359" w:rsidRDefault="00142DF9" w:rsidP="00142DF9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proofErr w:type="spellStart"/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Naibati</w:t>
      </w:r>
      <w:proofErr w:type="spellEnd"/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 xml:space="preserve"> House,</w:t>
      </w:r>
    </w:p>
    <w:p w14:paraId="55238C41" w14:textId="77777777" w:rsidR="00142DF9" w:rsidRPr="004D0359" w:rsidRDefault="00142DF9" w:rsidP="00142DF9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Goodenough St,</w:t>
      </w:r>
    </w:p>
    <w:p w14:paraId="4FC88A14" w14:textId="77777777" w:rsidR="00142DF9" w:rsidRPr="004D0359" w:rsidRDefault="00142DF9" w:rsidP="00142DF9">
      <w:pPr>
        <w:pStyle w:val="v1msonormal"/>
        <w:spacing w:before="0" w:beforeAutospacing="0" w:after="0" w:afterAutospacing="0"/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</w:pPr>
      <w:r w:rsidRPr="004D0359">
        <w:rPr>
          <w:rFonts w:ascii="Arial" w:eastAsia="SimSun" w:hAnsi="Arial" w:cs="Arial"/>
          <w:sz w:val="22"/>
          <w:szCs w:val="22"/>
          <w:highlight w:val="yellow"/>
          <w:lang w:val="en-US" w:eastAsia="zh-CN"/>
        </w:rPr>
        <w:t>Suva, Fiji</w:t>
      </w:r>
    </w:p>
    <w:p w14:paraId="5B6613C1" w14:textId="77777777" w:rsidR="00142DF9" w:rsidRPr="004D0359" w:rsidRDefault="00142DF9" w:rsidP="00142DF9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Acc Number: 00182070011</w:t>
      </w:r>
    </w:p>
    <w:p w14:paraId="7610C1EE" w14:textId="77777777" w:rsidR="00142DF9" w:rsidRPr="004D0359" w:rsidRDefault="00142DF9" w:rsidP="00142DF9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Bank: Bred Bank Fiji Pte Limited. </w:t>
      </w:r>
    </w:p>
    <w:p w14:paraId="7BECBA19" w14:textId="77777777" w:rsidR="00142DF9" w:rsidRPr="004D0359" w:rsidRDefault="00142DF9" w:rsidP="00142DF9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Swift Code: BREDFJFJ</w:t>
      </w:r>
    </w:p>
    <w:p w14:paraId="43AC4DFD" w14:textId="77777777" w:rsidR="00142DF9" w:rsidRPr="004D0359" w:rsidRDefault="00142DF9" w:rsidP="00142DF9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BSB Number: 119 010</w:t>
      </w:r>
    </w:p>
    <w:p w14:paraId="4438B4F5" w14:textId="77777777" w:rsidR="00142DF9" w:rsidRPr="004D0359" w:rsidRDefault="00142DF9" w:rsidP="00142DF9">
      <w:pPr>
        <w:rPr>
          <w:rFonts w:ascii="Arial" w:hAnsi="Arial" w:cs="Arial"/>
          <w:sz w:val="22"/>
          <w:szCs w:val="22"/>
          <w:highlight w:val="yellow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 xml:space="preserve">Bank Address: Level 5, </w:t>
      </w:r>
      <w:proofErr w:type="spellStart"/>
      <w:r w:rsidRPr="004D0359">
        <w:rPr>
          <w:rFonts w:ascii="Arial" w:hAnsi="Arial" w:cs="Arial"/>
          <w:sz w:val="22"/>
          <w:szCs w:val="22"/>
          <w:highlight w:val="yellow"/>
        </w:rPr>
        <w:t>Tappoo</w:t>
      </w:r>
      <w:proofErr w:type="spellEnd"/>
      <w:r w:rsidRPr="004D0359">
        <w:rPr>
          <w:rFonts w:ascii="Arial" w:hAnsi="Arial" w:cs="Arial"/>
          <w:sz w:val="22"/>
          <w:szCs w:val="22"/>
          <w:highlight w:val="yellow"/>
        </w:rPr>
        <w:t xml:space="preserve"> City, Suva, Fiji</w:t>
      </w:r>
    </w:p>
    <w:p w14:paraId="4E82F0DF" w14:textId="77777777" w:rsidR="00142DF9" w:rsidRPr="004D0359" w:rsidRDefault="00142DF9" w:rsidP="00142DF9">
      <w:pPr>
        <w:rPr>
          <w:rFonts w:ascii="Arial" w:hAnsi="Arial" w:cs="Arial"/>
          <w:sz w:val="22"/>
          <w:szCs w:val="22"/>
        </w:rPr>
      </w:pPr>
      <w:r w:rsidRPr="004D0359">
        <w:rPr>
          <w:rFonts w:ascii="Arial" w:hAnsi="Arial" w:cs="Arial"/>
          <w:sz w:val="22"/>
          <w:szCs w:val="22"/>
          <w:highlight w:val="yellow"/>
        </w:rPr>
        <w:t>Private Mail Bag, Suva, Fiji</w:t>
      </w:r>
    </w:p>
    <w:p w14:paraId="105F7B00" w14:textId="77777777" w:rsidR="00142DF9" w:rsidRPr="004D0359" w:rsidRDefault="00142DF9" w:rsidP="00142DF9">
      <w:pPr>
        <w:rPr>
          <w:rFonts w:ascii="Arial" w:hAnsi="Arial" w:cs="Arial"/>
          <w:b/>
          <w:sz w:val="22"/>
          <w:szCs w:val="22"/>
        </w:rPr>
      </w:pPr>
    </w:p>
    <w:p w14:paraId="39FE5643" w14:textId="77777777" w:rsidR="00142DF9" w:rsidRPr="004D0359" w:rsidRDefault="00142DF9" w:rsidP="00142DF9">
      <w:pPr>
        <w:pStyle w:val="Heading2"/>
        <w:spacing w:before="0" w:after="0"/>
        <w:rPr>
          <w:rFonts w:ascii="Arial" w:hAnsi="Arial" w:cs="Arial"/>
          <w:sz w:val="22"/>
          <w:szCs w:val="22"/>
        </w:rPr>
      </w:pPr>
    </w:p>
    <w:p w14:paraId="6D402912" w14:textId="77777777" w:rsidR="00142DF9" w:rsidRDefault="00142DF9" w:rsidP="00142DF9"/>
    <w:p w14:paraId="5174847C" w14:textId="77777777" w:rsidR="00142DF9" w:rsidRDefault="00142DF9" w:rsidP="00142DF9"/>
    <w:p w14:paraId="7E0B6714" w14:textId="77777777" w:rsidR="00142DF9" w:rsidRDefault="00142DF9" w:rsidP="00142DF9"/>
    <w:p w14:paraId="167E68E6" w14:textId="77777777" w:rsidR="00142DF9" w:rsidRDefault="00142DF9" w:rsidP="00142DF9"/>
    <w:p w14:paraId="0A8AF223" w14:textId="77777777" w:rsidR="00142DF9" w:rsidRDefault="00142DF9" w:rsidP="00142DF9"/>
    <w:p w14:paraId="187BAE4F" w14:textId="5BDAB95C" w:rsidR="00142DF9" w:rsidRDefault="00142DF9" w:rsidP="007A7E2C"/>
    <w:p w14:paraId="7105D2CA" w14:textId="07747D75" w:rsidR="00142DF9" w:rsidRDefault="00142DF9" w:rsidP="007A7E2C"/>
    <w:p w14:paraId="1AFD9E8A" w14:textId="0EB7CDFB" w:rsidR="00142DF9" w:rsidRDefault="00142DF9" w:rsidP="007A7E2C"/>
    <w:p w14:paraId="3C65D25A" w14:textId="29439B11" w:rsidR="00142DF9" w:rsidRDefault="00142DF9" w:rsidP="007A7E2C"/>
    <w:p w14:paraId="690E5041" w14:textId="6529CB57" w:rsidR="00142DF9" w:rsidRDefault="00142DF9" w:rsidP="007A7E2C"/>
    <w:p w14:paraId="0F6AC0DE" w14:textId="0D75CC95" w:rsidR="00142DF9" w:rsidRDefault="00142DF9" w:rsidP="007A7E2C"/>
    <w:p w14:paraId="7B3631FD" w14:textId="6928AA26" w:rsidR="00142DF9" w:rsidRDefault="00142DF9" w:rsidP="007A7E2C"/>
    <w:p w14:paraId="58145BBB" w14:textId="200FEC4D" w:rsidR="00142DF9" w:rsidRDefault="00142DF9" w:rsidP="007A7E2C"/>
    <w:p w14:paraId="1DE917DF" w14:textId="12458DF2" w:rsidR="00142DF9" w:rsidRDefault="00142DF9" w:rsidP="007A7E2C"/>
    <w:p w14:paraId="11633EC7" w14:textId="77777777" w:rsidR="00142DF9" w:rsidRDefault="00142DF9" w:rsidP="007A7E2C"/>
    <w:p w14:paraId="53943FB9" w14:textId="795D6F56" w:rsidR="00EB0C4B" w:rsidRDefault="00EB0C4B" w:rsidP="007A7E2C"/>
    <w:p w14:paraId="10853792" w14:textId="61B1A34B" w:rsidR="00EB0C4B" w:rsidRDefault="00EB0C4B" w:rsidP="007A7E2C"/>
    <w:p w14:paraId="76D26A7B" w14:textId="014BE2A7" w:rsidR="00EB0C4B" w:rsidRDefault="00EB0C4B" w:rsidP="007A7E2C"/>
    <w:p w14:paraId="5742DEC8" w14:textId="3B698EC0" w:rsidR="00EB0C4B" w:rsidRDefault="00EB0C4B" w:rsidP="007A7E2C"/>
    <w:p w14:paraId="00DCB6B2" w14:textId="2E59875B" w:rsidR="00EB0C4B" w:rsidRDefault="00EB0C4B" w:rsidP="007A7E2C"/>
    <w:p w14:paraId="3BAA8CD8" w14:textId="5C008234" w:rsidR="00EB0C4B" w:rsidRDefault="00EB0C4B" w:rsidP="00142DF9">
      <w:pPr>
        <w:pStyle w:val="Heading1"/>
      </w:pPr>
      <w:r>
        <w:lastRenderedPageBreak/>
        <w:t>Checklist for Provisional Accreditation</w:t>
      </w:r>
      <w:r w:rsidR="0083380A">
        <w:t xml:space="preserve"> - Individual</w:t>
      </w:r>
    </w:p>
    <w:p w14:paraId="01C3BE4F" w14:textId="703360C9" w:rsidR="00EB0C4B" w:rsidRPr="00FE03FC" w:rsidRDefault="00EB0C4B" w:rsidP="00142DF9">
      <w:pPr>
        <w:jc w:val="center"/>
        <w:rPr>
          <w:b/>
          <w:bCs/>
        </w:rPr>
      </w:pPr>
      <w:r w:rsidRPr="00FE03FC">
        <w:rPr>
          <w:b/>
          <w:bCs/>
        </w:rPr>
        <w:t>(For official use only)</w:t>
      </w:r>
    </w:p>
    <w:p w14:paraId="7E15001E" w14:textId="77777777" w:rsidR="00EB0C4B" w:rsidRDefault="00EB0C4B" w:rsidP="007A7E2C"/>
    <w:p w14:paraId="52BF2CA3" w14:textId="77777777" w:rsidR="00EB0C4B" w:rsidRDefault="00EB0C4B" w:rsidP="00EB0C4B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Theme="minorHAnsi" w:hAnsiTheme="minorHAnsi"/>
          <w:lang w:val="en-AU"/>
        </w:rPr>
      </w:pPr>
      <w:bookmarkStart w:id="0" w:name="_Hlk65572191"/>
    </w:p>
    <w:p w14:paraId="219302A3" w14:textId="3AE1EC2E" w:rsidR="00EB0C4B" w:rsidRPr="00142DF9" w:rsidRDefault="00EB0C4B" w:rsidP="00142DF9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B927D" wp14:editId="7BE39096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D8F4" w14:textId="77777777" w:rsidR="00EB0C4B" w:rsidRDefault="00EB0C4B" w:rsidP="00EB0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B927D" id="Rectangle 19" o:spid="_x0000_s1027" style="position:absolute;left:0;text-align:left;margin-left:0;margin-top:4.45pt;width:10.85pt;height:12.9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Y5KgIAAE8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">
                <v:textbox>
                  <w:txbxContent>
                    <w:p w14:paraId="518CD8F4" w14:textId="77777777" w:rsidR="00EB0C4B" w:rsidRDefault="00EB0C4B" w:rsidP="00EB0C4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lang w:val="en-AU"/>
        </w:rPr>
        <w:t xml:space="preserve">       </w:t>
      </w:r>
      <w:r w:rsidRPr="00142DF9">
        <w:rPr>
          <w:rFonts w:ascii="Arial" w:hAnsi="Arial" w:cs="Arial"/>
          <w:sz w:val="22"/>
          <w:szCs w:val="22"/>
          <w:lang w:val="en-AU"/>
        </w:rPr>
        <w:t>Signed and completed ‘Provisional Accreditation - Individual’ application form.</w:t>
      </w:r>
    </w:p>
    <w:p w14:paraId="1FD8F07F" w14:textId="082E8651" w:rsidR="00EB0C4B" w:rsidRPr="00142DF9" w:rsidRDefault="00EB0C4B" w:rsidP="00142DF9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142DF9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6CB0E" wp14:editId="057019A4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AF48" w14:textId="77777777" w:rsidR="00EB0C4B" w:rsidRDefault="00EB0C4B" w:rsidP="00EB0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CB0E" id="Rectangle 20" o:spid="_x0000_s1028" style="position:absolute;left:0;text-align:left;margin-left:0;margin-top:5.2pt;width:10.85pt;height:12.9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Cm2fVIqAgAATwQAAA4AAAAAAAAAAAAAAAAALgIAAGRycy9lMm9E&#10;b2MueG1sUEsBAi0AFAAGAAgAAAAhAC6z02zbAAAABQEAAA8AAAAAAAAAAAAAAAAAhAQAAGRycy9k&#10;b3ducmV2LnhtbFBLBQYAAAAABAAEAPMAAACMBQAAAAA=&#10;">
                <v:textbox>
                  <w:txbxContent>
                    <w:p w14:paraId="2699AF48" w14:textId="77777777" w:rsidR="00EB0C4B" w:rsidRDefault="00EB0C4B" w:rsidP="00EB0C4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2DF9">
        <w:rPr>
          <w:rFonts w:ascii="Arial" w:hAnsi="Arial" w:cs="Arial"/>
          <w:sz w:val="22"/>
          <w:szCs w:val="22"/>
          <w:lang w:val="en-AU"/>
        </w:rPr>
        <w:t xml:space="preserve">       Signed ‘code of ethics’ form </w:t>
      </w:r>
    </w:p>
    <w:p w14:paraId="608F0456" w14:textId="2D10DBE0" w:rsidR="00EB0C4B" w:rsidRPr="00142DF9" w:rsidRDefault="00EB0C4B" w:rsidP="00142DF9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142DF9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381D" wp14:editId="173AA79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2E136" w14:textId="77777777" w:rsidR="00EB0C4B" w:rsidRDefault="00EB0C4B" w:rsidP="00EB0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4381D" id="Rectangle 21" o:spid="_x0000_s1029" style="position:absolute;left:0;text-align:left;margin-left:0;margin-top:4.45pt;width:10.85pt;height:12.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">
                <v:textbox>
                  <w:txbxContent>
                    <w:p w14:paraId="2E32E136" w14:textId="77777777" w:rsidR="00EB0C4B" w:rsidRDefault="00EB0C4B" w:rsidP="00EB0C4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2DF9">
        <w:rPr>
          <w:rFonts w:ascii="Arial" w:hAnsi="Arial" w:cs="Arial"/>
          <w:sz w:val="22"/>
          <w:szCs w:val="22"/>
          <w:lang w:val="en-AU"/>
        </w:rPr>
        <w:t xml:space="preserve">       Evidence of successful completion of the approved course/s.</w:t>
      </w:r>
    </w:p>
    <w:p w14:paraId="3C70628D" w14:textId="7ACFF6C4" w:rsidR="00EB0C4B" w:rsidRPr="00142DF9" w:rsidRDefault="00EB0C4B" w:rsidP="00EB0C4B">
      <w:pPr>
        <w:rPr>
          <w:rFonts w:ascii="Arial" w:hAnsi="Arial" w:cs="Arial"/>
          <w:sz w:val="22"/>
          <w:szCs w:val="22"/>
        </w:rPr>
      </w:pPr>
      <w:r w:rsidRPr="00142DF9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145BE" wp14:editId="6B4503A0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37795" cy="163830"/>
                <wp:effectExtent l="0" t="0" r="14605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540B" w14:textId="77777777" w:rsidR="00EB0C4B" w:rsidRDefault="00EB0C4B" w:rsidP="00EB0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45BE" id="Rectangle 22" o:spid="_x0000_s1030" style="position:absolute;margin-left:0;margin-top:1.45pt;width:10.85pt;height:12.9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">
                <v:textbox>
                  <w:txbxContent>
                    <w:p w14:paraId="4922540B" w14:textId="77777777" w:rsidR="00EB0C4B" w:rsidRDefault="00EB0C4B" w:rsidP="00EB0C4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42DF9">
        <w:rPr>
          <w:rFonts w:ascii="Arial" w:hAnsi="Arial" w:cs="Arial"/>
          <w:sz w:val="22"/>
          <w:szCs w:val="22"/>
          <w:lang w:val="en-AU"/>
        </w:rPr>
        <w:t xml:space="preserve">       </w:t>
      </w:r>
      <w:r w:rsidRPr="00DF080A">
        <w:rPr>
          <w:rFonts w:ascii="Arial" w:hAnsi="Arial" w:cs="Arial"/>
          <w:sz w:val="22"/>
          <w:szCs w:val="22"/>
          <w:lang w:val="en-AU"/>
        </w:rPr>
        <w:t>An application fee of FJD50</w:t>
      </w:r>
      <w:bookmarkEnd w:id="0"/>
    </w:p>
    <w:p w14:paraId="0DCD06A4" w14:textId="0D847B5A" w:rsidR="00EB0C4B" w:rsidRPr="00142DF9" w:rsidRDefault="00EB0C4B" w:rsidP="007A7E2C">
      <w:pPr>
        <w:rPr>
          <w:rFonts w:ascii="Arial" w:hAnsi="Arial" w:cs="Arial"/>
          <w:sz w:val="22"/>
          <w:szCs w:val="22"/>
        </w:rPr>
      </w:pPr>
    </w:p>
    <w:p w14:paraId="2E7CE0E5" w14:textId="07CC89AF" w:rsidR="00EB0C4B" w:rsidRPr="00142DF9" w:rsidRDefault="00EB0C4B" w:rsidP="007A7E2C">
      <w:pPr>
        <w:rPr>
          <w:rFonts w:ascii="Arial" w:hAnsi="Arial" w:cs="Arial"/>
          <w:sz w:val="22"/>
          <w:szCs w:val="22"/>
        </w:rPr>
      </w:pPr>
    </w:p>
    <w:p w14:paraId="4CCAC5E8" w14:textId="1A172C20" w:rsidR="00EB0C4B" w:rsidRPr="00142DF9" w:rsidRDefault="00EB0C4B" w:rsidP="007A7E2C">
      <w:pPr>
        <w:rPr>
          <w:rFonts w:ascii="Arial" w:hAnsi="Arial" w:cs="Arial"/>
          <w:sz w:val="22"/>
          <w:szCs w:val="22"/>
        </w:rPr>
      </w:pPr>
    </w:p>
    <w:p w14:paraId="06048F1C" w14:textId="63755256" w:rsidR="00EB0C4B" w:rsidRPr="00142DF9" w:rsidRDefault="0021207B" w:rsidP="007A7E2C">
      <w:pPr>
        <w:rPr>
          <w:rFonts w:ascii="Arial" w:hAnsi="Arial" w:cs="Arial"/>
          <w:sz w:val="22"/>
          <w:szCs w:val="22"/>
        </w:rPr>
      </w:pPr>
      <w:r w:rsidRPr="00142DF9">
        <w:rPr>
          <w:rFonts w:ascii="Arial" w:hAnsi="Arial" w:cs="Arial"/>
          <w:sz w:val="22"/>
          <w:szCs w:val="22"/>
        </w:rPr>
        <w:t>The candidate:</w:t>
      </w:r>
    </w:p>
    <w:p w14:paraId="26E49E50" w14:textId="2B9A1A36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51EC5778" w14:textId="3B7A2F3B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  <w:r w:rsidRPr="00142DF9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1D90D" wp14:editId="4B208D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465DD" w14:textId="77777777" w:rsidR="0021207B" w:rsidRDefault="0021207B" w:rsidP="002120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1D90D" id="Rectangle 23" o:spid="_x0000_s1031" style="position:absolute;margin-left:0;margin-top:-.05pt;width:10.85pt;height:12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2yLAIAAE8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">
                <v:textbox>
                  <w:txbxContent>
                    <w:p w14:paraId="72E465DD" w14:textId="77777777" w:rsidR="0021207B" w:rsidRDefault="0021207B" w:rsidP="002120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42DF9">
        <w:rPr>
          <w:rFonts w:ascii="Arial" w:hAnsi="Arial" w:cs="Arial"/>
          <w:sz w:val="22"/>
          <w:szCs w:val="22"/>
        </w:rPr>
        <w:t xml:space="preserve">           Meets the requirements for provisional accreditation</w:t>
      </w:r>
    </w:p>
    <w:p w14:paraId="5972B5A9" w14:textId="20AFFC53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1A6FAD28" w14:textId="517D723A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  <w:r w:rsidRPr="00142DF9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0B4F7" wp14:editId="5EC770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2A96D" w14:textId="32B48397" w:rsidR="0021207B" w:rsidRPr="00142DF9" w:rsidRDefault="0021207B" w:rsidP="0021207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0B4F7" id="Rectangle 24" o:spid="_x0000_s1032" style="position:absolute;margin-left:0;margin-top:-.05pt;width:10.85pt;height:1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ZMKwIAAE8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">
                <v:textbox>
                  <w:txbxContent>
                    <w:p w14:paraId="4952A96D" w14:textId="32B48397" w:rsidR="0021207B" w:rsidRPr="00142DF9" w:rsidRDefault="0021207B" w:rsidP="0021207B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142DF9">
        <w:rPr>
          <w:rFonts w:ascii="Arial" w:hAnsi="Arial" w:cs="Arial"/>
          <w:sz w:val="22"/>
          <w:szCs w:val="22"/>
        </w:rPr>
        <w:t xml:space="preserve">           Does not meet the requirements for provisional accreditation</w:t>
      </w:r>
    </w:p>
    <w:p w14:paraId="3C11D718" w14:textId="13759940" w:rsidR="00EB0C4B" w:rsidRPr="00142DF9" w:rsidRDefault="00EB0C4B" w:rsidP="007A7E2C">
      <w:pPr>
        <w:rPr>
          <w:rFonts w:ascii="Arial" w:hAnsi="Arial" w:cs="Arial"/>
          <w:sz w:val="22"/>
          <w:szCs w:val="22"/>
        </w:rPr>
      </w:pPr>
    </w:p>
    <w:p w14:paraId="2184E473" w14:textId="5493FDC0" w:rsidR="00EB0C4B" w:rsidRPr="00142DF9" w:rsidRDefault="00EB0C4B" w:rsidP="007A7E2C">
      <w:pPr>
        <w:rPr>
          <w:rFonts w:ascii="Arial" w:hAnsi="Arial" w:cs="Arial"/>
          <w:sz w:val="22"/>
          <w:szCs w:val="22"/>
        </w:rPr>
      </w:pPr>
    </w:p>
    <w:p w14:paraId="4C7A910E" w14:textId="151BABEB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619F0413" w14:textId="2C6C4577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50B1A3AC" w14:textId="49E0D53A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5160E072" w14:textId="0C8F4F1B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70DA828B" w14:textId="22BD1786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  <w:r w:rsidRPr="00142DF9">
        <w:rPr>
          <w:rFonts w:ascii="Arial" w:hAnsi="Arial" w:cs="Arial"/>
          <w:sz w:val="22"/>
          <w:szCs w:val="22"/>
        </w:rPr>
        <w:t xml:space="preserve">Endorsed by:                                                                   </w:t>
      </w:r>
    </w:p>
    <w:p w14:paraId="0730F836" w14:textId="7CAEF06D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5E4A8A5E" w14:textId="0F9115DE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  <w:r w:rsidRPr="00142DF9">
        <w:rPr>
          <w:rFonts w:ascii="Arial" w:hAnsi="Arial" w:cs="Arial"/>
          <w:sz w:val="22"/>
          <w:szCs w:val="22"/>
        </w:rPr>
        <w:t xml:space="preserve">………………………………..                                  </w:t>
      </w:r>
      <w:proofErr w:type="gramStart"/>
      <w:r w:rsidRPr="00142DF9">
        <w:rPr>
          <w:rFonts w:ascii="Arial" w:hAnsi="Arial" w:cs="Arial"/>
          <w:sz w:val="22"/>
          <w:szCs w:val="22"/>
        </w:rPr>
        <w:t>Date:…</w:t>
      </w:r>
      <w:proofErr w:type="gramEnd"/>
      <w:r w:rsidRPr="00142DF9">
        <w:rPr>
          <w:rFonts w:ascii="Arial" w:hAnsi="Arial" w:cs="Arial"/>
          <w:sz w:val="22"/>
          <w:szCs w:val="22"/>
        </w:rPr>
        <w:t>……………………………</w:t>
      </w:r>
    </w:p>
    <w:p w14:paraId="51439AC9" w14:textId="46E560D8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  <w:r w:rsidRPr="00142DF9">
        <w:rPr>
          <w:rFonts w:ascii="Arial" w:hAnsi="Arial" w:cs="Arial"/>
          <w:sz w:val="22"/>
          <w:szCs w:val="22"/>
        </w:rPr>
        <w:t>SEIAPI Secretariat</w:t>
      </w:r>
    </w:p>
    <w:p w14:paraId="62DEEF8A" w14:textId="1D985AE6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p w14:paraId="78E3F441" w14:textId="77777777" w:rsidR="0021207B" w:rsidRPr="00142DF9" w:rsidRDefault="0021207B" w:rsidP="007A7E2C">
      <w:pPr>
        <w:rPr>
          <w:rFonts w:ascii="Arial" w:hAnsi="Arial" w:cs="Arial"/>
          <w:sz w:val="22"/>
          <w:szCs w:val="22"/>
        </w:rPr>
      </w:pPr>
    </w:p>
    <w:sectPr w:rsidR="0021207B" w:rsidRPr="00142DF9" w:rsidSect="00CD0A7C">
      <w:headerReference w:type="even" r:id="rId8"/>
      <w:headerReference w:type="default" r:id="rId9"/>
      <w:footerReference w:type="default" r:id="rId10"/>
      <w:pgSz w:w="11906" w:h="16838"/>
      <w:pgMar w:top="167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8394A" w14:textId="77777777" w:rsidR="000E0C1C" w:rsidRDefault="000E0C1C" w:rsidP="004E7DB4">
      <w:r>
        <w:separator/>
      </w:r>
    </w:p>
  </w:endnote>
  <w:endnote w:type="continuationSeparator" w:id="0">
    <w:p w14:paraId="4DB4B7F1" w14:textId="77777777" w:rsidR="000E0C1C" w:rsidRDefault="000E0C1C" w:rsidP="004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57EFB" w14:textId="77777777" w:rsidR="002A666D" w:rsidRDefault="002A666D">
    <w:pPr>
      <w:pStyle w:val="Footer"/>
    </w:pPr>
  </w:p>
  <w:p w14:paraId="3CA51529" w14:textId="5FD067FD" w:rsidR="004E7DB4" w:rsidRDefault="000E0C1C" w:rsidP="002A666D">
    <w:pPr>
      <w:pStyle w:val="Footer"/>
      <w:jc w:val="center"/>
      <w:rPr>
        <w:b/>
        <w:color w:val="351AFA"/>
        <w:sz w:val="18"/>
        <w:szCs w:val="18"/>
      </w:rPr>
    </w:pPr>
    <w:hyperlink r:id="rId1" w:history="1">
      <w:r w:rsidR="00B41BB3" w:rsidRPr="007F39E2">
        <w:rPr>
          <w:rStyle w:val="Hyperlink"/>
          <w:b/>
          <w:sz w:val="18"/>
          <w:szCs w:val="18"/>
        </w:rPr>
        <w:t>info@seiapi.</w:t>
      </w:r>
      <w:r w:rsidR="00142DF9">
        <w:rPr>
          <w:rStyle w:val="Hyperlink"/>
          <w:b/>
          <w:sz w:val="18"/>
          <w:szCs w:val="18"/>
        </w:rPr>
        <w:t>com</w:t>
      </w:r>
    </w:hyperlink>
  </w:p>
  <w:p w14:paraId="2429A5A8" w14:textId="77777777" w:rsidR="00B41BB3" w:rsidRPr="002A666D" w:rsidRDefault="00B41BB3" w:rsidP="002A666D">
    <w:pPr>
      <w:pStyle w:val="Footer"/>
      <w:jc w:val="center"/>
      <w:rPr>
        <w:b/>
        <w:color w:val="351AF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E78D4" w14:textId="77777777" w:rsidR="000E0C1C" w:rsidRDefault="000E0C1C" w:rsidP="004E7DB4">
      <w:r>
        <w:separator/>
      </w:r>
    </w:p>
  </w:footnote>
  <w:footnote w:type="continuationSeparator" w:id="0">
    <w:p w14:paraId="6C25F377" w14:textId="77777777" w:rsidR="000E0C1C" w:rsidRDefault="000E0C1C" w:rsidP="004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842F0" w14:textId="77777777" w:rsidR="00320AEE" w:rsidRDefault="002A666D"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347F3" w14:textId="61F2F145" w:rsidR="00FE03FC" w:rsidRPr="00B445E6" w:rsidRDefault="004331E1" w:rsidP="00FE03FC">
    <w:pPr>
      <w:pStyle w:val="Header"/>
      <w:rPr>
        <w:rFonts w:ascii="Calibri" w:hAnsi="Calibri" w:cs="Calibri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0C48FA4B" wp14:editId="66B6D155">
          <wp:simplePos x="0" y="0"/>
          <wp:positionH relativeFrom="column">
            <wp:posOffset>5686425</wp:posOffset>
          </wp:positionH>
          <wp:positionV relativeFrom="paragraph">
            <wp:posOffset>-381635</wp:posOffset>
          </wp:positionV>
          <wp:extent cx="740410" cy="731520"/>
          <wp:effectExtent l="0" t="0" r="2540" b="0"/>
          <wp:wrapSquare wrapText="bothSides"/>
          <wp:docPr id="2" name="Picture 2" descr="ppa_m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a_m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5913">
      <w:rPr>
        <w:noProof/>
        <w:color w:val="351AFA"/>
        <w:lang w:val="en-GB" w:eastAsia="en-GB"/>
      </w:rPr>
      <w:drawing>
        <wp:anchor distT="0" distB="0" distL="114300" distR="114300" simplePos="0" relativeHeight="251657728" behindDoc="0" locked="0" layoutInCell="1" allowOverlap="1" wp14:anchorId="0E898BAA" wp14:editId="4DBFADCE">
          <wp:simplePos x="0" y="0"/>
          <wp:positionH relativeFrom="column">
            <wp:posOffset>-914400</wp:posOffset>
          </wp:positionH>
          <wp:positionV relativeFrom="paragraph">
            <wp:posOffset>-544830</wp:posOffset>
          </wp:positionV>
          <wp:extent cx="1619250" cy="966470"/>
          <wp:effectExtent l="0" t="0" r="0" b="5080"/>
          <wp:wrapSquare wrapText="bothSides"/>
          <wp:docPr id="1" name="Picture 4" descr="GIFlogo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FlogoColor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66D">
      <w:rPr>
        <w:b/>
        <w:color w:val="351AFA"/>
      </w:rPr>
      <w:t xml:space="preserve">    </w:t>
    </w:r>
    <w:r w:rsidR="00FE03FC">
      <w:rPr>
        <w:b/>
        <w:color w:val="351AFA"/>
      </w:rPr>
      <w:t xml:space="preserve">                              </w:t>
    </w:r>
    <w:r w:rsidR="002A666D">
      <w:rPr>
        <w:b/>
        <w:color w:val="351AFA"/>
      </w:rPr>
      <w:t xml:space="preserve"> </w:t>
    </w:r>
  </w:p>
  <w:p w14:paraId="186EE4B8" w14:textId="3ABC2EF6" w:rsidR="004E7DB4" w:rsidRPr="00320E79" w:rsidRDefault="002A666D" w:rsidP="002A666D">
    <w:pPr>
      <w:pStyle w:val="Header"/>
      <w:rPr>
        <w:rFonts w:ascii="Calibri" w:hAnsi="Calibri" w:cs="Calibri"/>
        <w:color w:val="351AFA"/>
        <w:sz w:val="22"/>
      </w:rPr>
    </w:pPr>
    <w:r>
      <w:rPr>
        <w:b/>
        <w:color w:val="351AF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2E78"/>
    <w:multiLevelType w:val="hybridMultilevel"/>
    <w:tmpl w:val="011A7A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3F3"/>
    <w:multiLevelType w:val="hybridMultilevel"/>
    <w:tmpl w:val="A56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7041"/>
    <w:multiLevelType w:val="hybridMultilevel"/>
    <w:tmpl w:val="4E4885CE"/>
    <w:lvl w:ilvl="0" w:tplc="A63E38C8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A3E14"/>
    <w:multiLevelType w:val="hybridMultilevel"/>
    <w:tmpl w:val="AA425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B44D2"/>
    <w:multiLevelType w:val="hybridMultilevel"/>
    <w:tmpl w:val="FFD66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BB2DE1"/>
    <w:multiLevelType w:val="hybridMultilevel"/>
    <w:tmpl w:val="7BDE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396DCE"/>
    <w:multiLevelType w:val="multilevel"/>
    <w:tmpl w:val="7A047C3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7" w15:restartNumberingAfterBreak="0">
    <w:nsid w:val="1F8B46AA"/>
    <w:multiLevelType w:val="hybridMultilevel"/>
    <w:tmpl w:val="3C225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97D54"/>
    <w:multiLevelType w:val="hybridMultilevel"/>
    <w:tmpl w:val="71DEADE2"/>
    <w:lvl w:ilvl="0" w:tplc="9D3C8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D61FD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59D20583"/>
    <w:multiLevelType w:val="hybridMultilevel"/>
    <w:tmpl w:val="5FB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7113C"/>
    <w:multiLevelType w:val="hybridMultilevel"/>
    <w:tmpl w:val="D9706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BF"/>
    <w:rsid w:val="00001AFC"/>
    <w:rsid w:val="00001FFA"/>
    <w:rsid w:val="000029C1"/>
    <w:rsid w:val="00007695"/>
    <w:rsid w:val="0002495F"/>
    <w:rsid w:val="00031C02"/>
    <w:rsid w:val="00033BF2"/>
    <w:rsid w:val="0003473C"/>
    <w:rsid w:val="00035715"/>
    <w:rsid w:val="0003621A"/>
    <w:rsid w:val="0004429B"/>
    <w:rsid w:val="00047790"/>
    <w:rsid w:val="0005341C"/>
    <w:rsid w:val="0005590C"/>
    <w:rsid w:val="00056126"/>
    <w:rsid w:val="00056A69"/>
    <w:rsid w:val="00065E3B"/>
    <w:rsid w:val="00067163"/>
    <w:rsid w:val="00070382"/>
    <w:rsid w:val="000705CF"/>
    <w:rsid w:val="0007575F"/>
    <w:rsid w:val="00085D76"/>
    <w:rsid w:val="00090165"/>
    <w:rsid w:val="00094FCE"/>
    <w:rsid w:val="00095097"/>
    <w:rsid w:val="00095D08"/>
    <w:rsid w:val="000A3A9B"/>
    <w:rsid w:val="000B4FF9"/>
    <w:rsid w:val="000C38A8"/>
    <w:rsid w:val="000C4358"/>
    <w:rsid w:val="000D15CF"/>
    <w:rsid w:val="000D35E4"/>
    <w:rsid w:val="000E0C1C"/>
    <w:rsid w:val="000F1BF5"/>
    <w:rsid w:val="000F32E9"/>
    <w:rsid w:val="000F4666"/>
    <w:rsid w:val="000F4F09"/>
    <w:rsid w:val="000F5118"/>
    <w:rsid w:val="001004A1"/>
    <w:rsid w:val="00103653"/>
    <w:rsid w:val="00104A87"/>
    <w:rsid w:val="0010578A"/>
    <w:rsid w:val="00111956"/>
    <w:rsid w:val="001131B4"/>
    <w:rsid w:val="00113BC5"/>
    <w:rsid w:val="00114E4E"/>
    <w:rsid w:val="00120710"/>
    <w:rsid w:val="00121AD2"/>
    <w:rsid w:val="00123138"/>
    <w:rsid w:val="001234B0"/>
    <w:rsid w:val="0012419B"/>
    <w:rsid w:val="00130EC3"/>
    <w:rsid w:val="001379F2"/>
    <w:rsid w:val="00142DF9"/>
    <w:rsid w:val="00152F3D"/>
    <w:rsid w:val="0015327B"/>
    <w:rsid w:val="00153D45"/>
    <w:rsid w:val="001542BF"/>
    <w:rsid w:val="00156D29"/>
    <w:rsid w:val="0016286D"/>
    <w:rsid w:val="001655AC"/>
    <w:rsid w:val="001667B3"/>
    <w:rsid w:val="00166968"/>
    <w:rsid w:val="0016759E"/>
    <w:rsid w:val="00173B3D"/>
    <w:rsid w:val="00173F1D"/>
    <w:rsid w:val="001749BD"/>
    <w:rsid w:val="001851E4"/>
    <w:rsid w:val="001A3C63"/>
    <w:rsid w:val="001A5EB8"/>
    <w:rsid w:val="001B0912"/>
    <w:rsid w:val="001B19CC"/>
    <w:rsid w:val="001C3762"/>
    <w:rsid w:val="001C5260"/>
    <w:rsid w:val="001C6713"/>
    <w:rsid w:val="001D7FAA"/>
    <w:rsid w:val="001E0C7D"/>
    <w:rsid w:val="001E1053"/>
    <w:rsid w:val="001E2A62"/>
    <w:rsid w:val="001F260A"/>
    <w:rsid w:val="00200AF5"/>
    <w:rsid w:val="002037DC"/>
    <w:rsid w:val="0020461B"/>
    <w:rsid w:val="00206EE1"/>
    <w:rsid w:val="00207099"/>
    <w:rsid w:val="00210BCA"/>
    <w:rsid w:val="0021207B"/>
    <w:rsid w:val="00217C95"/>
    <w:rsid w:val="00230ECE"/>
    <w:rsid w:val="00252174"/>
    <w:rsid w:val="00261793"/>
    <w:rsid w:val="002627A6"/>
    <w:rsid w:val="0026704F"/>
    <w:rsid w:val="00267F13"/>
    <w:rsid w:val="0027203B"/>
    <w:rsid w:val="00275134"/>
    <w:rsid w:val="00280694"/>
    <w:rsid w:val="00285FFA"/>
    <w:rsid w:val="00292086"/>
    <w:rsid w:val="00292FE7"/>
    <w:rsid w:val="00293DED"/>
    <w:rsid w:val="002A050A"/>
    <w:rsid w:val="002A3894"/>
    <w:rsid w:val="002A666D"/>
    <w:rsid w:val="002B4661"/>
    <w:rsid w:val="002C5D47"/>
    <w:rsid w:val="002D01DE"/>
    <w:rsid w:val="002D5956"/>
    <w:rsid w:val="002E2125"/>
    <w:rsid w:val="002E28B5"/>
    <w:rsid w:val="002F1B61"/>
    <w:rsid w:val="002F2929"/>
    <w:rsid w:val="002F5839"/>
    <w:rsid w:val="0030678D"/>
    <w:rsid w:val="00312897"/>
    <w:rsid w:val="00313433"/>
    <w:rsid w:val="0031407E"/>
    <w:rsid w:val="00320AEE"/>
    <w:rsid w:val="00320E79"/>
    <w:rsid w:val="00323D87"/>
    <w:rsid w:val="003248C7"/>
    <w:rsid w:val="00332C10"/>
    <w:rsid w:val="00333548"/>
    <w:rsid w:val="00333D22"/>
    <w:rsid w:val="00335DF6"/>
    <w:rsid w:val="00337162"/>
    <w:rsid w:val="00342991"/>
    <w:rsid w:val="00356FD9"/>
    <w:rsid w:val="00357334"/>
    <w:rsid w:val="003609F2"/>
    <w:rsid w:val="00360A0E"/>
    <w:rsid w:val="00363B74"/>
    <w:rsid w:val="00363F05"/>
    <w:rsid w:val="00364220"/>
    <w:rsid w:val="00364467"/>
    <w:rsid w:val="003649E8"/>
    <w:rsid w:val="00373591"/>
    <w:rsid w:val="0037509B"/>
    <w:rsid w:val="00375721"/>
    <w:rsid w:val="00375FB5"/>
    <w:rsid w:val="00377510"/>
    <w:rsid w:val="00377F29"/>
    <w:rsid w:val="003856BD"/>
    <w:rsid w:val="00385D71"/>
    <w:rsid w:val="00391F46"/>
    <w:rsid w:val="003944AD"/>
    <w:rsid w:val="00395E9D"/>
    <w:rsid w:val="00396AA6"/>
    <w:rsid w:val="003A1634"/>
    <w:rsid w:val="003A19DC"/>
    <w:rsid w:val="003A4647"/>
    <w:rsid w:val="003B2FEB"/>
    <w:rsid w:val="003B380E"/>
    <w:rsid w:val="003B672F"/>
    <w:rsid w:val="003B79E4"/>
    <w:rsid w:val="003C3EC3"/>
    <w:rsid w:val="003C43AF"/>
    <w:rsid w:val="003C47B1"/>
    <w:rsid w:val="003C49D0"/>
    <w:rsid w:val="003C6B1B"/>
    <w:rsid w:val="003C6ECB"/>
    <w:rsid w:val="003D2470"/>
    <w:rsid w:val="003D6744"/>
    <w:rsid w:val="003E004C"/>
    <w:rsid w:val="003E7236"/>
    <w:rsid w:val="003F5649"/>
    <w:rsid w:val="003F662A"/>
    <w:rsid w:val="003F6A7B"/>
    <w:rsid w:val="003F7DDE"/>
    <w:rsid w:val="004008DC"/>
    <w:rsid w:val="004023A0"/>
    <w:rsid w:val="00404AE0"/>
    <w:rsid w:val="004075C7"/>
    <w:rsid w:val="00407602"/>
    <w:rsid w:val="00413A0F"/>
    <w:rsid w:val="00413BA3"/>
    <w:rsid w:val="00416B6F"/>
    <w:rsid w:val="0041733B"/>
    <w:rsid w:val="0042425B"/>
    <w:rsid w:val="00431C3E"/>
    <w:rsid w:val="0043304B"/>
    <w:rsid w:val="004331E1"/>
    <w:rsid w:val="00433320"/>
    <w:rsid w:val="0043365F"/>
    <w:rsid w:val="004414F0"/>
    <w:rsid w:val="004420DE"/>
    <w:rsid w:val="00442F71"/>
    <w:rsid w:val="00446681"/>
    <w:rsid w:val="004471F6"/>
    <w:rsid w:val="004523F9"/>
    <w:rsid w:val="004526A7"/>
    <w:rsid w:val="00462E82"/>
    <w:rsid w:val="00473287"/>
    <w:rsid w:val="00485E13"/>
    <w:rsid w:val="004878BB"/>
    <w:rsid w:val="004A0CAB"/>
    <w:rsid w:val="004A3955"/>
    <w:rsid w:val="004A46AC"/>
    <w:rsid w:val="004A51F0"/>
    <w:rsid w:val="004B074C"/>
    <w:rsid w:val="004B1031"/>
    <w:rsid w:val="004B1FC2"/>
    <w:rsid w:val="004B534E"/>
    <w:rsid w:val="004C2B76"/>
    <w:rsid w:val="004C4423"/>
    <w:rsid w:val="004D7AB7"/>
    <w:rsid w:val="004E44D8"/>
    <w:rsid w:val="004E7DB4"/>
    <w:rsid w:val="004F362B"/>
    <w:rsid w:val="004F63E3"/>
    <w:rsid w:val="004F7D2A"/>
    <w:rsid w:val="00503153"/>
    <w:rsid w:val="005070AD"/>
    <w:rsid w:val="005122B0"/>
    <w:rsid w:val="00513B7F"/>
    <w:rsid w:val="005149A8"/>
    <w:rsid w:val="0052144B"/>
    <w:rsid w:val="00522AC9"/>
    <w:rsid w:val="00525E74"/>
    <w:rsid w:val="00526206"/>
    <w:rsid w:val="0052736B"/>
    <w:rsid w:val="00527C5F"/>
    <w:rsid w:val="00532580"/>
    <w:rsid w:val="00534D14"/>
    <w:rsid w:val="0053501A"/>
    <w:rsid w:val="00536738"/>
    <w:rsid w:val="005374EC"/>
    <w:rsid w:val="00540B9B"/>
    <w:rsid w:val="00553AF1"/>
    <w:rsid w:val="00554E38"/>
    <w:rsid w:val="00555416"/>
    <w:rsid w:val="00555483"/>
    <w:rsid w:val="00564459"/>
    <w:rsid w:val="00574AC8"/>
    <w:rsid w:val="00576104"/>
    <w:rsid w:val="00576E77"/>
    <w:rsid w:val="00580BCC"/>
    <w:rsid w:val="00583549"/>
    <w:rsid w:val="00584DE6"/>
    <w:rsid w:val="00586147"/>
    <w:rsid w:val="0059664D"/>
    <w:rsid w:val="0059698E"/>
    <w:rsid w:val="005A5B52"/>
    <w:rsid w:val="005B5158"/>
    <w:rsid w:val="005B6145"/>
    <w:rsid w:val="005B6F54"/>
    <w:rsid w:val="005C0254"/>
    <w:rsid w:val="005C16EC"/>
    <w:rsid w:val="005C3949"/>
    <w:rsid w:val="005C45CF"/>
    <w:rsid w:val="005C61B7"/>
    <w:rsid w:val="005C6D59"/>
    <w:rsid w:val="005C7117"/>
    <w:rsid w:val="005D3AA1"/>
    <w:rsid w:val="005D43D0"/>
    <w:rsid w:val="005E626E"/>
    <w:rsid w:val="005F3885"/>
    <w:rsid w:val="005F5E13"/>
    <w:rsid w:val="005F64D7"/>
    <w:rsid w:val="005F68CC"/>
    <w:rsid w:val="005F7AF2"/>
    <w:rsid w:val="006017AF"/>
    <w:rsid w:val="0060213D"/>
    <w:rsid w:val="00603335"/>
    <w:rsid w:val="00610219"/>
    <w:rsid w:val="00611C7B"/>
    <w:rsid w:val="00617097"/>
    <w:rsid w:val="0062409B"/>
    <w:rsid w:val="006300A8"/>
    <w:rsid w:val="0063149A"/>
    <w:rsid w:val="006322CF"/>
    <w:rsid w:val="00641898"/>
    <w:rsid w:val="006423EE"/>
    <w:rsid w:val="00643B25"/>
    <w:rsid w:val="00651489"/>
    <w:rsid w:val="00653283"/>
    <w:rsid w:val="0065703D"/>
    <w:rsid w:val="006574B4"/>
    <w:rsid w:val="00663459"/>
    <w:rsid w:val="0066419B"/>
    <w:rsid w:val="0066722B"/>
    <w:rsid w:val="00674F85"/>
    <w:rsid w:val="00682D49"/>
    <w:rsid w:val="00683EEA"/>
    <w:rsid w:val="00685B46"/>
    <w:rsid w:val="00691590"/>
    <w:rsid w:val="0069498A"/>
    <w:rsid w:val="00695FC4"/>
    <w:rsid w:val="00697320"/>
    <w:rsid w:val="006A0C22"/>
    <w:rsid w:val="006A18D1"/>
    <w:rsid w:val="006A1955"/>
    <w:rsid w:val="006A62E5"/>
    <w:rsid w:val="006A6F8C"/>
    <w:rsid w:val="006C32CD"/>
    <w:rsid w:val="006C35A3"/>
    <w:rsid w:val="006C3D3F"/>
    <w:rsid w:val="006C69AD"/>
    <w:rsid w:val="006E3A0B"/>
    <w:rsid w:val="006F21A5"/>
    <w:rsid w:val="006F2CA9"/>
    <w:rsid w:val="006F2D2E"/>
    <w:rsid w:val="00705B5E"/>
    <w:rsid w:val="00710381"/>
    <w:rsid w:val="007115EA"/>
    <w:rsid w:val="00713701"/>
    <w:rsid w:val="0073067B"/>
    <w:rsid w:val="00731654"/>
    <w:rsid w:val="00732D0A"/>
    <w:rsid w:val="0074023A"/>
    <w:rsid w:val="007501D6"/>
    <w:rsid w:val="00751571"/>
    <w:rsid w:val="007534C5"/>
    <w:rsid w:val="00754231"/>
    <w:rsid w:val="00767EC5"/>
    <w:rsid w:val="00775304"/>
    <w:rsid w:val="0077624E"/>
    <w:rsid w:val="007825C7"/>
    <w:rsid w:val="0079402D"/>
    <w:rsid w:val="00795295"/>
    <w:rsid w:val="007962F5"/>
    <w:rsid w:val="007A6950"/>
    <w:rsid w:val="007A7E2C"/>
    <w:rsid w:val="007B0E78"/>
    <w:rsid w:val="007B4420"/>
    <w:rsid w:val="007B5500"/>
    <w:rsid w:val="007B6783"/>
    <w:rsid w:val="007D5001"/>
    <w:rsid w:val="007D67B2"/>
    <w:rsid w:val="007E1EDC"/>
    <w:rsid w:val="007E3A44"/>
    <w:rsid w:val="007E43F1"/>
    <w:rsid w:val="007E6777"/>
    <w:rsid w:val="007F0213"/>
    <w:rsid w:val="007F12E4"/>
    <w:rsid w:val="007F1644"/>
    <w:rsid w:val="007F1ABC"/>
    <w:rsid w:val="007F1C8E"/>
    <w:rsid w:val="007F65D2"/>
    <w:rsid w:val="00801F27"/>
    <w:rsid w:val="00802FB1"/>
    <w:rsid w:val="00803519"/>
    <w:rsid w:val="00806E40"/>
    <w:rsid w:val="00812695"/>
    <w:rsid w:val="00825510"/>
    <w:rsid w:val="00825992"/>
    <w:rsid w:val="0083380A"/>
    <w:rsid w:val="00834856"/>
    <w:rsid w:val="008365BA"/>
    <w:rsid w:val="00836FFB"/>
    <w:rsid w:val="00847E6A"/>
    <w:rsid w:val="00850943"/>
    <w:rsid w:val="008516DA"/>
    <w:rsid w:val="00854A14"/>
    <w:rsid w:val="00854FB7"/>
    <w:rsid w:val="008552A8"/>
    <w:rsid w:val="00860688"/>
    <w:rsid w:val="0086267A"/>
    <w:rsid w:val="008665DB"/>
    <w:rsid w:val="00866AE5"/>
    <w:rsid w:val="00882987"/>
    <w:rsid w:val="00882B93"/>
    <w:rsid w:val="00885843"/>
    <w:rsid w:val="00890255"/>
    <w:rsid w:val="00891617"/>
    <w:rsid w:val="0089668C"/>
    <w:rsid w:val="008A07AC"/>
    <w:rsid w:val="008A0C79"/>
    <w:rsid w:val="008A29D9"/>
    <w:rsid w:val="008B4EFC"/>
    <w:rsid w:val="008C5206"/>
    <w:rsid w:val="008C7B22"/>
    <w:rsid w:val="008D0048"/>
    <w:rsid w:val="008D16B8"/>
    <w:rsid w:val="008D23E6"/>
    <w:rsid w:val="008D304E"/>
    <w:rsid w:val="008D7AAD"/>
    <w:rsid w:val="008E0307"/>
    <w:rsid w:val="008E481D"/>
    <w:rsid w:val="008F501C"/>
    <w:rsid w:val="0090502A"/>
    <w:rsid w:val="00906391"/>
    <w:rsid w:val="009066AE"/>
    <w:rsid w:val="009075AC"/>
    <w:rsid w:val="00910199"/>
    <w:rsid w:val="009111CF"/>
    <w:rsid w:val="0092071E"/>
    <w:rsid w:val="00920C0F"/>
    <w:rsid w:val="0092584E"/>
    <w:rsid w:val="00925AD1"/>
    <w:rsid w:val="00934E11"/>
    <w:rsid w:val="009357B6"/>
    <w:rsid w:val="00936ADD"/>
    <w:rsid w:val="00937325"/>
    <w:rsid w:val="0093751B"/>
    <w:rsid w:val="0094498A"/>
    <w:rsid w:val="009519D0"/>
    <w:rsid w:val="00960556"/>
    <w:rsid w:val="009624E1"/>
    <w:rsid w:val="00967B1B"/>
    <w:rsid w:val="00974B7D"/>
    <w:rsid w:val="00975044"/>
    <w:rsid w:val="00976DEE"/>
    <w:rsid w:val="00977FC5"/>
    <w:rsid w:val="00980563"/>
    <w:rsid w:val="00983946"/>
    <w:rsid w:val="00983F72"/>
    <w:rsid w:val="00986980"/>
    <w:rsid w:val="009920A8"/>
    <w:rsid w:val="009979E9"/>
    <w:rsid w:val="009A3BDA"/>
    <w:rsid w:val="009A522C"/>
    <w:rsid w:val="009B49EC"/>
    <w:rsid w:val="009B515F"/>
    <w:rsid w:val="009B695C"/>
    <w:rsid w:val="009B795F"/>
    <w:rsid w:val="009C1C15"/>
    <w:rsid w:val="009C47B4"/>
    <w:rsid w:val="009D0AB1"/>
    <w:rsid w:val="009D5B34"/>
    <w:rsid w:val="009E06D7"/>
    <w:rsid w:val="009E29A2"/>
    <w:rsid w:val="009E638A"/>
    <w:rsid w:val="009F116C"/>
    <w:rsid w:val="009F5099"/>
    <w:rsid w:val="009F5521"/>
    <w:rsid w:val="00A1435C"/>
    <w:rsid w:val="00A2474F"/>
    <w:rsid w:val="00A27042"/>
    <w:rsid w:val="00A278B0"/>
    <w:rsid w:val="00A33C53"/>
    <w:rsid w:val="00A35B30"/>
    <w:rsid w:val="00A35D81"/>
    <w:rsid w:val="00A37E94"/>
    <w:rsid w:val="00A5591E"/>
    <w:rsid w:val="00A5750C"/>
    <w:rsid w:val="00A70383"/>
    <w:rsid w:val="00A71211"/>
    <w:rsid w:val="00A775E9"/>
    <w:rsid w:val="00A8509D"/>
    <w:rsid w:val="00A93592"/>
    <w:rsid w:val="00A93B8D"/>
    <w:rsid w:val="00AA1653"/>
    <w:rsid w:val="00AA36AF"/>
    <w:rsid w:val="00AA574E"/>
    <w:rsid w:val="00AB2475"/>
    <w:rsid w:val="00AB4ADD"/>
    <w:rsid w:val="00AC25D5"/>
    <w:rsid w:val="00AC6405"/>
    <w:rsid w:val="00AC680C"/>
    <w:rsid w:val="00AE0CAA"/>
    <w:rsid w:val="00AE0FF4"/>
    <w:rsid w:val="00AE5062"/>
    <w:rsid w:val="00AE6BE2"/>
    <w:rsid w:val="00AF1223"/>
    <w:rsid w:val="00AF753C"/>
    <w:rsid w:val="00B00E9B"/>
    <w:rsid w:val="00B0346B"/>
    <w:rsid w:val="00B03796"/>
    <w:rsid w:val="00B045FD"/>
    <w:rsid w:val="00B04E25"/>
    <w:rsid w:val="00B17DEC"/>
    <w:rsid w:val="00B2225B"/>
    <w:rsid w:val="00B2312B"/>
    <w:rsid w:val="00B25B57"/>
    <w:rsid w:val="00B26E55"/>
    <w:rsid w:val="00B27A51"/>
    <w:rsid w:val="00B27AB5"/>
    <w:rsid w:val="00B33518"/>
    <w:rsid w:val="00B41BB3"/>
    <w:rsid w:val="00B455E4"/>
    <w:rsid w:val="00B458D4"/>
    <w:rsid w:val="00B47C7E"/>
    <w:rsid w:val="00B503A0"/>
    <w:rsid w:val="00B614B2"/>
    <w:rsid w:val="00B63131"/>
    <w:rsid w:val="00B6488C"/>
    <w:rsid w:val="00B66FFF"/>
    <w:rsid w:val="00B810ED"/>
    <w:rsid w:val="00B82FFA"/>
    <w:rsid w:val="00B84C4B"/>
    <w:rsid w:val="00B86D0A"/>
    <w:rsid w:val="00B90E7E"/>
    <w:rsid w:val="00B919A0"/>
    <w:rsid w:val="00BA1BC5"/>
    <w:rsid w:val="00BA2C52"/>
    <w:rsid w:val="00BA58CF"/>
    <w:rsid w:val="00BB5C02"/>
    <w:rsid w:val="00BB68BA"/>
    <w:rsid w:val="00BB71DE"/>
    <w:rsid w:val="00BC44B0"/>
    <w:rsid w:val="00BD19B0"/>
    <w:rsid w:val="00BE125C"/>
    <w:rsid w:val="00BE4631"/>
    <w:rsid w:val="00BF0909"/>
    <w:rsid w:val="00BF1C6F"/>
    <w:rsid w:val="00BF231D"/>
    <w:rsid w:val="00BF26A7"/>
    <w:rsid w:val="00BF4B10"/>
    <w:rsid w:val="00BF552B"/>
    <w:rsid w:val="00C054B9"/>
    <w:rsid w:val="00C05EE0"/>
    <w:rsid w:val="00C10163"/>
    <w:rsid w:val="00C107EA"/>
    <w:rsid w:val="00C141C7"/>
    <w:rsid w:val="00C15C74"/>
    <w:rsid w:val="00C312A8"/>
    <w:rsid w:val="00C34212"/>
    <w:rsid w:val="00C35336"/>
    <w:rsid w:val="00C3641B"/>
    <w:rsid w:val="00C47E7C"/>
    <w:rsid w:val="00C52582"/>
    <w:rsid w:val="00C53FAE"/>
    <w:rsid w:val="00C56E78"/>
    <w:rsid w:val="00C57699"/>
    <w:rsid w:val="00C64F4D"/>
    <w:rsid w:val="00C65062"/>
    <w:rsid w:val="00C65960"/>
    <w:rsid w:val="00C66482"/>
    <w:rsid w:val="00C76315"/>
    <w:rsid w:val="00C764EE"/>
    <w:rsid w:val="00C80643"/>
    <w:rsid w:val="00C85EAC"/>
    <w:rsid w:val="00C927F5"/>
    <w:rsid w:val="00CA21BF"/>
    <w:rsid w:val="00CA4270"/>
    <w:rsid w:val="00CA71A1"/>
    <w:rsid w:val="00CA73FF"/>
    <w:rsid w:val="00CB3D94"/>
    <w:rsid w:val="00CC42AF"/>
    <w:rsid w:val="00CC4B9A"/>
    <w:rsid w:val="00CD0A7C"/>
    <w:rsid w:val="00CE35AA"/>
    <w:rsid w:val="00CE3B84"/>
    <w:rsid w:val="00CE4C7A"/>
    <w:rsid w:val="00CE7BBB"/>
    <w:rsid w:val="00CF28D0"/>
    <w:rsid w:val="00CF64BC"/>
    <w:rsid w:val="00D001ED"/>
    <w:rsid w:val="00D03A25"/>
    <w:rsid w:val="00D052F8"/>
    <w:rsid w:val="00D069CB"/>
    <w:rsid w:val="00D07939"/>
    <w:rsid w:val="00D11352"/>
    <w:rsid w:val="00D14531"/>
    <w:rsid w:val="00D17F7C"/>
    <w:rsid w:val="00D22385"/>
    <w:rsid w:val="00D2404E"/>
    <w:rsid w:val="00D24143"/>
    <w:rsid w:val="00D31544"/>
    <w:rsid w:val="00D31727"/>
    <w:rsid w:val="00D4421C"/>
    <w:rsid w:val="00D463C3"/>
    <w:rsid w:val="00D4707F"/>
    <w:rsid w:val="00D47A37"/>
    <w:rsid w:val="00D51D47"/>
    <w:rsid w:val="00D52E2C"/>
    <w:rsid w:val="00D5654C"/>
    <w:rsid w:val="00D574B8"/>
    <w:rsid w:val="00D60017"/>
    <w:rsid w:val="00D64C76"/>
    <w:rsid w:val="00D6699D"/>
    <w:rsid w:val="00D6793E"/>
    <w:rsid w:val="00D7200B"/>
    <w:rsid w:val="00D72BF0"/>
    <w:rsid w:val="00D738E4"/>
    <w:rsid w:val="00D74B7C"/>
    <w:rsid w:val="00D829D8"/>
    <w:rsid w:val="00D948A1"/>
    <w:rsid w:val="00DA5661"/>
    <w:rsid w:val="00DB10A2"/>
    <w:rsid w:val="00DB24A6"/>
    <w:rsid w:val="00DB33F1"/>
    <w:rsid w:val="00DB4B80"/>
    <w:rsid w:val="00DB503B"/>
    <w:rsid w:val="00DB653A"/>
    <w:rsid w:val="00DC7038"/>
    <w:rsid w:val="00DC7407"/>
    <w:rsid w:val="00DD079B"/>
    <w:rsid w:val="00DD08AC"/>
    <w:rsid w:val="00DD3290"/>
    <w:rsid w:val="00DD3444"/>
    <w:rsid w:val="00DD55DC"/>
    <w:rsid w:val="00DD615A"/>
    <w:rsid w:val="00DD7F49"/>
    <w:rsid w:val="00DE3181"/>
    <w:rsid w:val="00DE49A1"/>
    <w:rsid w:val="00DE4F6C"/>
    <w:rsid w:val="00DE5CEA"/>
    <w:rsid w:val="00DF080A"/>
    <w:rsid w:val="00DF7899"/>
    <w:rsid w:val="00E02147"/>
    <w:rsid w:val="00E02197"/>
    <w:rsid w:val="00E04743"/>
    <w:rsid w:val="00E053D3"/>
    <w:rsid w:val="00E064FE"/>
    <w:rsid w:val="00E07906"/>
    <w:rsid w:val="00E12BEE"/>
    <w:rsid w:val="00E160F2"/>
    <w:rsid w:val="00E173D9"/>
    <w:rsid w:val="00E17F3D"/>
    <w:rsid w:val="00E21BED"/>
    <w:rsid w:val="00E22D47"/>
    <w:rsid w:val="00E25317"/>
    <w:rsid w:val="00E25DD7"/>
    <w:rsid w:val="00E43649"/>
    <w:rsid w:val="00E45710"/>
    <w:rsid w:val="00E512B8"/>
    <w:rsid w:val="00E551F6"/>
    <w:rsid w:val="00E6007F"/>
    <w:rsid w:val="00E71562"/>
    <w:rsid w:val="00E715E6"/>
    <w:rsid w:val="00E7240A"/>
    <w:rsid w:val="00E726C6"/>
    <w:rsid w:val="00E82A2A"/>
    <w:rsid w:val="00E9292C"/>
    <w:rsid w:val="00E950EA"/>
    <w:rsid w:val="00EA0F65"/>
    <w:rsid w:val="00EA4493"/>
    <w:rsid w:val="00EB0C4B"/>
    <w:rsid w:val="00EB1410"/>
    <w:rsid w:val="00EB1B86"/>
    <w:rsid w:val="00EB2643"/>
    <w:rsid w:val="00EB60A8"/>
    <w:rsid w:val="00EC25D0"/>
    <w:rsid w:val="00EC5729"/>
    <w:rsid w:val="00EC76A0"/>
    <w:rsid w:val="00ED3D8E"/>
    <w:rsid w:val="00EE2429"/>
    <w:rsid w:val="00EE24C9"/>
    <w:rsid w:val="00EE2E48"/>
    <w:rsid w:val="00EE4750"/>
    <w:rsid w:val="00EE490A"/>
    <w:rsid w:val="00EE5913"/>
    <w:rsid w:val="00EE73C9"/>
    <w:rsid w:val="00EF05E0"/>
    <w:rsid w:val="00EF394F"/>
    <w:rsid w:val="00EF50C3"/>
    <w:rsid w:val="00EF5F70"/>
    <w:rsid w:val="00F0198E"/>
    <w:rsid w:val="00F04753"/>
    <w:rsid w:val="00F055AC"/>
    <w:rsid w:val="00F0733F"/>
    <w:rsid w:val="00F112F4"/>
    <w:rsid w:val="00F21C96"/>
    <w:rsid w:val="00F22DDA"/>
    <w:rsid w:val="00F25D16"/>
    <w:rsid w:val="00F30DEA"/>
    <w:rsid w:val="00F310F5"/>
    <w:rsid w:val="00F359B7"/>
    <w:rsid w:val="00F42011"/>
    <w:rsid w:val="00F466D7"/>
    <w:rsid w:val="00F50226"/>
    <w:rsid w:val="00F5211F"/>
    <w:rsid w:val="00F55A7E"/>
    <w:rsid w:val="00F56AD0"/>
    <w:rsid w:val="00F65B88"/>
    <w:rsid w:val="00F70A4B"/>
    <w:rsid w:val="00F77C63"/>
    <w:rsid w:val="00F77E65"/>
    <w:rsid w:val="00F839D5"/>
    <w:rsid w:val="00F85B96"/>
    <w:rsid w:val="00F8600F"/>
    <w:rsid w:val="00F8671E"/>
    <w:rsid w:val="00F90CED"/>
    <w:rsid w:val="00FA25F6"/>
    <w:rsid w:val="00FA4574"/>
    <w:rsid w:val="00FA6F29"/>
    <w:rsid w:val="00FA7875"/>
    <w:rsid w:val="00FB05AA"/>
    <w:rsid w:val="00FB1E5D"/>
    <w:rsid w:val="00FB5BEE"/>
    <w:rsid w:val="00FC1BA5"/>
    <w:rsid w:val="00FC2478"/>
    <w:rsid w:val="00FC4190"/>
    <w:rsid w:val="00FC6D8A"/>
    <w:rsid w:val="00FD5246"/>
    <w:rsid w:val="00FE03FC"/>
    <w:rsid w:val="00FE1390"/>
    <w:rsid w:val="00FE5FCB"/>
    <w:rsid w:val="00FE79ED"/>
    <w:rsid w:val="00FF0C4C"/>
    <w:rsid w:val="00FF5978"/>
    <w:rsid w:val="00FF704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05C3B1"/>
  <w15:docId w15:val="{B4545E24-8D4B-4935-87C7-A273CC0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42BF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D0A7C"/>
    <w:pPr>
      <w:keepNext/>
      <w:keepLines/>
      <w:pageBreakBefore/>
      <w:jc w:val="center"/>
      <w:outlineLvl w:val="0"/>
    </w:pPr>
    <w:rPr>
      <w:rFonts w:ascii="Arial" w:hAnsi="Arial" w:cs="Arial"/>
      <w:b/>
      <w:bCs/>
      <w:color w:val="008080"/>
      <w:w w:val="108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C3641B"/>
    <w:pPr>
      <w:keepNext/>
      <w:tabs>
        <w:tab w:val="num" w:pos="720"/>
      </w:tabs>
      <w:spacing w:before="240" w:after="60"/>
      <w:outlineLvl w:val="1"/>
    </w:pPr>
    <w:rPr>
      <w:rFonts w:ascii="Calibri" w:hAnsi="Calibri" w:cs="Calibri"/>
      <w:b/>
      <w:bCs/>
      <w:iCs/>
      <w:color w:val="0080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83549"/>
    <w:pPr>
      <w:keepNext/>
      <w:widowControl w:val="0"/>
      <w:jc w:val="both"/>
      <w:outlineLvl w:val="2"/>
    </w:pPr>
    <w:rPr>
      <w:rFonts w:ascii="Garamond" w:hAnsi="Garamond" w:cs="Garamond"/>
      <w:b/>
      <w:bCs/>
      <w:color w:val="008080"/>
      <w:kern w:val="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83549"/>
    <w:pPr>
      <w:keepNext/>
      <w:widowControl w:val="0"/>
      <w:jc w:val="both"/>
      <w:outlineLvl w:val="3"/>
    </w:pPr>
    <w:rPr>
      <w:rFonts w:ascii="Garamond" w:hAnsi="Garamond" w:cs="Garamond"/>
      <w:b/>
      <w:bCs/>
      <w:i/>
      <w:iCs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634"/>
    <w:pPr>
      <w:keepNext/>
      <w:widowControl w:val="0"/>
      <w:jc w:val="both"/>
      <w:outlineLvl w:val="4"/>
    </w:pPr>
    <w:rPr>
      <w:rFonts w:ascii="Garamond" w:hAnsi="Garamond" w:cs="Garamond"/>
      <w:b/>
      <w:bCs/>
      <w:kern w:val="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634"/>
    <w:pPr>
      <w:keepNext/>
      <w:widowControl w:val="0"/>
      <w:ind w:left="567"/>
      <w:jc w:val="both"/>
      <w:outlineLvl w:val="5"/>
    </w:pPr>
    <w:rPr>
      <w:rFonts w:ascii="Verdana" w:hAnsi="Verdana" w:cs="Verdana"/>
      <w:color w:val="000000"/>
      <w:kern w:val="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1634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A1634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63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A7C"/>
    <w:rPr>
      <w:rFonts w:ascii="Arial" w:eastAsia="SimSun" w:hAnsi="Arial" w:cs="Arial"/>
      <w:b/>
      <w:bCs/>
      <w:color w:val="008080"/>
      <w:w w:val="108"/>
      <w:kern w:val="32"/>
      <w:sz w:val="24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C3641B"/>
    <w:rPr>
      <w:rFonts w:eastAsia="SimSun" w:cs="Calibri"/>
      <w:b/>
      <w:bCs/>
      <w:iCs/>
      <w:color w:val="008080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83549"/>
    <w:rPr>
      <w:rFonts w:ascii="Garamond" w:eastAsia="SimSun" w:hAnsi="Garamond" w:cs="Garamond"/>
      <w:b/>
      <w:bCs/>
      <w:color w:val="008080"/>
      <w:kern w:val="2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583549"/>
    <w:rPr>
      <w:rFonts w:ascii="Garamond" w:eastAsia="SimSun" w:hAnsi="Garamond" w:cs="Garamond"/>
      <w:b/>
      <w:bCs/>
      <w:i/>
      <w:iCs/>
      <w:kern w:val="2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3A1634"/>
    <w:rPr>
      <w:rFonts w:ascii="Garamond" w:eastAsia="SimSun" w:hAnsi="Garamond" w:cs="Garamond"/>
      <w:b/>
      <w:bCs/>
      <w:kern w:val="2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3A1634"/>
    <w:rPr>
      <w:rFonts w:ascii="Verdana" w:eastAsia="SimSun" w:hAnsi="Verdana" w:cs="Verdana"/>
      <w:color w:val="000000"/>
      <w:kern w:val="2"/>
      <w:sz w:val="24"/>
      <w:szCs w:val="24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3A1634"/>
    <w:rPr>
      <w:rFonts w:ascii="Times New Roman" w:eastAsia="SimSu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A1634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1634"/>
    <w:rPr>
      <w:rFonts w:ascii="Times New Roman" w:eastAsia="SimSun" w:hAnsi="Times New Roman" w:cs="Times New Roman"/>
      <w:b/>
      <w:bCs/>
      <w:sz w:val="36"/>
      <w:szCs w:val="36"/>
    </w:rPr>
  </w:style>
  <w:style w:type="paragraph" w:styleId="Caption">
    <w:name w:val="caption"/>
    <w:aliases w:val="Caption Char"/>
    <w:basedOn w:val="Normal"/>
    <w:next w:val="Normal"/>
    <w:uiPriority w:val="99"/>
    <w:qFormat/>
    <w:rsid w:val="003A1634"/>
    <w:pPr>
      <w:spacing w:before="120" w:after="120"/>
    </w:pPr>
    <w:rPr>
      <w:rFonts w:eastAsia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A1634"/>
    <w:pPr>
      <w:widowControl w:val="0"/>
      <w:jc w:val="center"/>
    </w:pPr>
    <w:rPr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1634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3A1634"/>
    <w:rPr>
      <w:b/>
      <w:bCs/>
    </w:rPr>
  </w:style>
  <w:style w:type="character" w:styleId="Emphasis">
    <w:name w:val="Emphasis"/>
    <w:basedOn w:val="DefaultParagraphFont"/>
    <w:uiPriority w:val="99"/>
    <w:qFormat/>
    <w:rsid w:val="003A1634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5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B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1542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5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BF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Style">
    <w:name w:val="Style"/>
    <w:rsid w:val="001F260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A7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A7E2C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04F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Body">
    <w:name w:val="Body"/>
    <w:rsid w:val="00142D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v1msonormal">
    <w:name w:val="v1msonormal"/>
    <w:basedOn w:val="Normal"/>
    <w:rsid w:val="00142DF9"/>
    <w:pPr>
      <w:spacing w:before="100" w:beforeAutospacing="1" w:after="100" w:afterAutospacing="1"/>
    </w:pPr>
    <w:rPr>
      <w:rFonts w:eastAsia="Times New Roman"/>
      <w:lang w:val="en-FJ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IAP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iapi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                                             SUSTAINABLE ENERGY INDUSTRY ASSOCIATION of the PACIFIC ISLANDS (SE</vt:lpstr>
    </vt:vector>
  </TitlesOfParts>
  <Company>Global Sustainable Energy Solutions</Company>
  <LinksUpToDate>false</LinksUpToDate>
  <CharactersWithSpaces>4843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mailto:seiapi@gses.com.au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                                             SUSTAINABLE ENERGY INDUSTRY ASSOCIATION of the PACIFIC ISLANDS (SE</dc:title>
  <dc:creator>Windows User</dc:creator>
  <cp:lastModifiedBy> </cp:lastModifiedBy>
  <cp:revision>5</cp:revision>
  <cp:lastPrinted>2010-12-10T23:21:00Z</cp:lastPrinted>
  <dcterms:created xsi:type="dcterms:W3CDTF">2021-05-21T04:05:00Z</dcterms:created>
  <dcterms:modified xsi:type="dcterms:W3CDTF">2021-06-14T04:30:00Z</dcterms:modified>
</cp:coreProperties>
</file>